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2AF0D" w14:textId="77777777" w:rsidR="00290779" w:rsidRPr="006213A2" w:rsidRDefault="00290779" w:rsidP="001752D2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7FE879F" w14:textId="02387CA7" w:rsidR="00D24AAD" w:rsidRDefault="00145AAE" w:rsidP="00145AAE">
      <w:pPr>
        <w:pStyle w:val="a3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Преподаватель-организатор ОБЗР </w:t>
      </w:r>
    </w:p>
    <w:p w14:paraId="7EEA6BDA" w14:textId="3DAA48EB" w:rsidR="00145AAE" w:rsidRDefault="00145AAE" w:rsidP="00145AAE">
      <w:pPr>
        <w:pStyle w:val="a3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Алексеева Александра Николаевна</w:t>
      </w:r>
    </w:p>
    <w:p w14:paraId="2E4DC875" w14:textId="77777777" w:rsidR="00145AAE" w:rsidRPr="006213A2" w:rsidRDefault="00145AAE" w:rsidP="001752D2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AA59CBA" w14:textId="77777777" w:rsidR="00290779" w:rsidRPr="006213A2" w:rsidRDefault="00D24AAD" w:rsidP="001752D2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КВЕСТ-ИГРА «БЕЗОПАСНОСТЬ – ЭТО ВАЖНО!»</w:t>
      </w:r>
    </w:p>
    <w:p w14:paraId="6E7A6DB9" w14:textId="77777777" w:rsidR="00B44DFB" w:rsidRPr="006213A2" w:rsidRDefault="00B44DFB" w:rsidP="0029077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D05075" w14:textId="58867588" w:rsidR="006E2670" w:rsidRPr="006213A2" w:rsidRDefault="006E2670" w:rsidP="00290779">
      <w:pPr>
        <w:pStyle w:val="a4"/>
        <w:shd w:val="clear" w:color="auto" w:fill="FFFFFF"/>
        <w:spacing w:before="0" w:beforeAutospacing="0" w:after="0" w:afterAutospacing="0"/>
        <w:jc w:val="both"/>
      </w:pPr>
      <w:r w:rsidRPr="006213A2">
        <w:rPr>
          <w:b/>
        </w:rPr>
        <w:t>Правила квест-игры:</w:t>
      </w:r>
      <w:r w:rsidRPr="006213A2">
        <w:t xml:space="preserve"> </w:t>
      </w:r>
      <w:r w:rsidR="00937324">
        <w:t>В классном кабинете прячутся задания в конвертах</w:t>
      </w:r>
      <w:r w:rsidR="000174C7">
        <w:t>.</w:t>
      </w:r>
      <w:r w:rsidR="00937324">
        <w:t xml:space="preserve"> Класс должен найти конверты и выполнить предложенное задние</w:t>
      </w:r>
      <w:r w:rsidRPr="006213A2">
        <w:t xml:space="preserve"> (за правильный ответ получают карточки с буквами). </w:t>
      </w:r>
      <w:r w:rsidR="000174C7">
        <w:t>Команда в конце игры должна из полученных букв собрать слово БЕЗОПАСНОСТЬ</w:t>
      </w:r>
      <w:r w:rsidRPr="006213A2">
        <w:t xml:space="preserve">. </w:t>
      </w:r>
    </w:p>
    <w:p w14:paraId="77AB9B40" w14:textId="77777777" w:rsidR="006E2670" w:rsidRPr="006213A2" w:rsidRDefault="004740E8" w:rsidP="006E267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6213A2">
        <w:rPr>
          <w:b/>
          <w:bCs/>
          <w:color w:val="000000"/>
        </w:rPr>
        <w:t>Оборудование</w:t>
      </w:r>
      <w:r w:rsidR="006E2670" w:rsidRPr="006213A2">
        <w:rPr>
          <w:b/>
          <w:bCs/>
          <w:color w:val="000000"/>
        </w:rPr>
        <w:t>: </w:t>
      </w:r>
    </w:p>
    <w:p w14:paraId="0D6FE508" w14:textId="21CC3D8C" w:rsidR="006E2670" w:rsidRPr="006213A2" w:rsidRDefault="006E2670" w:rsidP="00F363D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13A2">
        <w:rPr>
          <w:color w:val="000000"/>
        </w:rPr>
        <w:t>раздаточный материал (</w:t>
      </w:r>
      <w:r w:rsidR="004740E8" w:rsidRPr="006213A2">
        <w:rPr>
          <w:color w:val="000000"/>
        </w:rPr>
        <w:t>карточки с заданиями</w:t>
      </w:r>
      <w:r w:rsidR="004C70D9">
        <w:rPr>
          <w:color w:val="000000"/>
        </w:rPr>
        <w:t xml:space="preserve"> в конвертах</w:t>
      </w:r>
      <w:r w:rsidR="004740E8" w:rsidRPr="006213A2">
        <w:rPr>
          <w:color w:val="000000"/>
        </w:rPr>
        <w:t xml:space="preserve">, ручки, карандаши, фломастеры, </w:t>
      </w:r>
      <w:r w:rsidR="00937324">
        <w:rPr>
          <w:color w:val="000000"/>
        </w:rPr>
        <w:t>листы для изготовления плакатов</w:t>
      </w:r>
      <w:r w:rsidRPr="006213A2">
        <w:rPr>
          <w:color w:val="000000"/>
        </w:rPr>
        <w:t xml:space="preserve">); </w:t>
      </w:r>
    </w:p>
    <w:p w14:paraId="18B22446" w14:textId="77777777" w:rsidR="006E2670" w:rsidRPr="006213A2" w:rsidRDefault="006E2670" w:rsidP="00F363D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13A2">
        <w:rPr>
          <w:color w:val="000000"/>
        </w:rPr>
        <w:t>парты и стулья, по количеству участников</w:t>
      </w:r>
      <w:r w:rsidR="004740E8" w:rsidRPr="006213A2">
        <w:rPr>
          <w:color w:val="000000"/>
        </w:rPr>
        <w:t>,</w:t>
      </w:r>
      <w:r w:rsidR="000174C7">
        <w:rPr>
          <w:color w:val="000000"/>
        </w:rPr>
        <w:t xml:space="preserve"> проектор</w:t>
      </w:r>
      <w:r w:rsidRPr="006213A2">
        <w:rPr>
          <w:color w:val="000000"/>
        </w:rPr>
        <w:t>;</w:t>
      </w:r>
    </w:p>
    <w:p w14:paraId="05264609" w14:textId="3361E2A6" w:rsidR="006E2670" w:rsidRDefault="006E2670" w:rsidP="00F363D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13A2">
        <w:rPr>
          <w:color w:val="000000"/>
        </w:rPr>
        <w:t>дидактический материал (</w:t>
      </w:r>
      <w:r w:rsidR="002435B6">
        <w:rPr>
          <w:color w:val="000000"/>
        </w:rPr>
        <w:t>пазл</w:t>
      </w:r>
      <w:r w:rsidRPr="006213A2">
        <w:rPr>
          <w:color w:val="000000"/>
        </w:rPr>
        <w:t>)</w:t>
      </w:r>
      <w:r w:rsidR="00E70A86" w:rsidRPr="006213A2">
        <w:rPr>
          <w:color w:val="000000"/>
        </w:rPr>
        <w:t>;</w:t>
      </w:r>
    </w:p>
    <w:p w14:paraId="3439CDAE" w14:textId="2B9FCB8A" w:rsidR="004C70D9" w:rsidRPr="006213A2" w:rsidRDefault="004C70D9" w:rsidP="00F363D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кроссворд, дорожные знаки в эл</w:t>
      </w:r>
      <w:r w:rsidR="00937324">
        <w:rPr>
          <w:color w:val="000000"/>
        </w:rPr>
        <w:t xml:space="preserve">ектронном </w:t>
      </w:r>
      <w:r>
        <w:rPr>
          <w:color w:val="000000"/>
        </w:rPr>
        <w:t>формате</w:t>
      </w:r>
      <w:r w:rsidR="00145AAE">
        <w:rPr>
          <w:color w:val="000000"/>
        </w:rPr>
        <w:t>;</w:t>
      </w:r>
    </w:p>
    <w:p w14:paraId="28596804" w14:textId="77777777" w:rsidR="00E70A86" w:rsidRPr="006213A2" w:rsidRDefault="00E70A86" w:rsidP="00F363D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13A2">
        <w:rPr>
          <w:color w:val="000000"/>
        </w:rPr>
        <w:t>наградной материал: конфеты (по количеству участников).</w:t>
      </w:r>
    </w:p>
    <w:p w14:paraId="08F82365" w14:textId="77777777" w:rsidR="00290779" w:rsidRPr="006213A2" w:rsidRDefault="00290779" w:rsidP="00F363D1">
      <w:pPr>
        <w:pStyle w:val="a4"/>
        <w:shd w:val="clear" w:color="auto" w:fill="FFFFFF"/>
        <w:spacing w:before="0" w:beforeAutospacing="0" w:after="0" w:afterAutospacing="0"/>
        <w:jc w:val="both"/>
      </w:pPr>
      <w:r w:rsidRPr="006213A2">
        <w:rPr>
          <w:b/>
        </w:rPr>
        <w:t>Цель:</w:t>
      </w:r>
      <w:r w:rsidRPr="006213A2">
        <w:t xml:space="preserve"> пропаганда и развитие культуры безопасности обучающихся, навыков безопасного поведения.</w:t>
      </w:r>
    </w:p>
    <w:p w14:paraId="3272872D" w14:textId="77777777" w:rsidR="006E2670" w:rsidRPr="006213A2" w:rsidRDefault="00290779" w:rsidP="006E267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b/>
          <w:bCs/>
          <w:color w:val="000000"/>
        </w:rPr>
        <w:t>Задачи:</w:t>
      </w:r>
      <w:r w:rsidR="006E2670" w:rsidRPr="006213A2">
        <w:rPr>
          <w:color w:val="000000"/>
        </w:rPr>
        <w:t xml:space="preserve"> </w:t>
      </w:r>
    </w:p>
    <w:p w14:paraId="6EB886A3" w14:textId="77777777" w:rsidR="006E2670" w:rsidRPr="006213A2" w:rsidRDefault="006E2670" w:rsidP="006E267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Образовательные:</w:t>
      </w:r>
    </w:p>
    <w:p w14:paraId="38120B62" w14:textId="77777777" w:rsidR="006E2670" w:rsidRPr="006213A2" w:rsidRDefault="006E2670" w:rsidP="006E267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Закрепить знания о правилах безопасного поведения;</w:t>
      </w:r>
    </w:p>
    <w:p w14:paraId="274B854C" w14:textId="77777777" w:rsidR="006965F4" w:rsidRPr="006213A2" w:rsidRDefault="00E15C97" w:rsidP="006965F4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 xml:space="preserve">Способствовать </w:t>
      </w:r>
      <w:r w:rsidR="006E2670" w:rsidRPr="006213A2">
        <w:rPr>
          <w:color w:val="000000"/>
        </w:rPr>
        <w:t>формировани</w:t>
      </w:r>
      <w:r w:rsidRPr="006213A2">
        <w:rPr>
          <w:color w:val="000000"/>
        </w:rPr>
        <w:t xml:space="preserve">ю </w:t>
      </w:r>
      <w:r w:rsidR="006E2670" w:rsidRPr="006213A2">
        <w:rPr>
          <w:color w:val="000000"/>
        </w:rPr>
        <w:t>умений применять полученные ранее знания</w:t>
      </w:r>
      <w:r w:rsidRPr="006213A2">
        <w:rPr>
          <w:color w:val="000000"/>
        </w:rPr>
        <w:t xml:space="preserve"> по технике безопасности</w:t>
      </w:r>
      <w:r w:rsidR="006E2670" w:rsidRPr="006213A2">
        <w:rPr>
          <w:color w:val="000000"/>
        </w:rPr>
        <w:t>; </w:t>
      </w:r>
    </w:p>
    <w:p w14:paraId="17456E28" w14:textId="77777777" w:rsidR="00E15C97" w:rsidRPr="006213A2" w:rsidRDefault="006965F4" w:rsidP="006965F4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Способствовать формированию умения находить решения в сложных ситуациях, через игровую деятельность; </w:t>
      </w:r>
    </w:p>
    <w:p w14:paraId="5D9FBB30" w14:textId="77777777" w:rsidR="00E15C97" w:rsidRPr="006213A2" w:rsidRDefault="00E15C97" w:rsidP="00E15C9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Способствовать формированию серьезного отношения к собственной жизни и к безопасности других людей;</w:t>
      </w:r>
    </w:p>
    <w:p w14:paraId="53DD054A" w14:textId="77777777" w:rsidR="006E2670" w:rsidRPr="006213A2" w:rsidRDefault="00E15C97" w:rsidP="006E267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 xml:space="preserve">Способствовать </w:t>
      </w:r>
      <w:r w:rsidR="006E2670" w:rsidRPr="006213A2">
        <w:rPr>
          <w:color w:val="000000"/>
        </w:rPr>
        <w:t>формировани</w:t>
      </w:r>
      <w:r w:rsidRPr="006213A2">
        <w:rPr>
          <w:color w:val="000000"/>
        </w:rPr>
        <w:t>ю</w:t>
      </w:r>
      <w:r w:rsidR="006E2670" w:rsidRPr="006213A2">
        <w:rPr>
          <w:color w:val="000000"/>
        </w:rPr>
        <w:t xml:space="preserve"> умений коллективной работы.</w:t>
      </w:r>
    </w:p>
    <w:p w14:paraId="6120D474" w14:textId="77777777" w:rsidR="00B177E9" w:rsidRPr="006213A2" w:rsidRDefault="006E2670" w:rsidP="00E15C9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Развивающие:</w:t>
      </w:r>
    </w:p>
    <w:p w14:paraId="4383478C" w14:textId="77777777" w:rsidR="006E2670" w:rsidRPr="006213A2" w:rsidRDefault="00E15C97" w:rsidP="00E15C97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Р</w:t>
      </w:r>
      <w:r w:rsidR="006E2670" w:rsidRPr="006213A2">
        <w:rPr>
          <w:color w:val="000000"/>
        </w:rPr>
        <w:t>азвитие воображения и творческих способностей;</w:t>
      </w:r>
    </w:p>
    <w:p w14:paraId="1E5CA4CC" w14:textId="77777777" w:rsidR="006E2670" w:rsidRPr="006213A2" w:rsidRDefault="00E15C97" w:rsidP="00E15C97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Р</w:t>
      </w:r>
      <w:r w:rsidR="006E2670" w:rsidRPr="006213A2">
        <w:rPr>
          <w:color w:val="000000"/>
        </w:rPr>
        <w:t>азвитие мышления, внимания, скорости реа</w:t>
      </w:r>
      <w:r w:rsidR="00B177E9" w:rsidRPr="006213A2">
        <w:rPr>
          <w:color w:val="000000"/>
        </w:rPr>
        <w:t>кции, познавательной активности;</w:t>
      </w:r>
    </w:p>
    <w:p w14:paraId="632ADEE7" w14:textId="77777777" w:rsidR="00B177E9" w:rsidRPr="006213A2" w:rsidRDefault="00B177E9" w:rsidP="00E15C97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Содействовать развитию осторожности и осмотрительности в сложных и экстремальных ситуациях.</w:t>
      </w:r>
    </w:p>
    <w:p w14:paraId="7EB637FA" w14:textId="77777777" w:rsidR="006965F4" w:rsidRPr="006213A2" w:rsidRDefault="006965F4" w:rsidP="006965F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Воспитательные: </w:t>
      </w:r>
    </w:p>
    <w:p w14:paraId="2F8E7FE3" w14:textId="77777777" w:rsidR="006965F4" w:rsidRPr="006213A2" w:rsidRDefault="006965F4" w:rsidP="006965F4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13A2">
        <w:rPr>
          <w:color w:val="000000"/>
        </w:rPr>
        <w:t>Воспитание бережного отношения к собственному здоровью, воспитание правовой культуры школьников и навыков выживания в экстремальных ситуациях.</w:t>
      </w:r>
    </w:p>
    <w:p w14:paraId="08CCE9EE" w14:textId="77777777" w:rsidR="006965F4" w:rsidRPr="006213A2" w:rsidRDefault="00B44DFB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результаты:</w:t>
      </w:r>
      <w:r w:rsidR="006965F4" w:rsidRPr="00621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837075C" w14:textId="77777777" w:rsidR="006965F4" w:rsidRPr="006213A2" w:rsidRDefault="006965F4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6213A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Личностные:</w:t>
      </w:r>
    </w:p>
    <w:p w14:paraId="32221B3B" w14:textId="77777777" w:rsidR="006965F4" w:rsidRPr="006213A2" w:rsidRDefault="006965F4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формирование правовой культуры, личной ответственности за свои поступки, за здоровый образ жизни;</w:t>
      </w:r>
    </w:p>
    <w:p w14:paraId="617B72DC" w14:textId="77777777" w:rsidR="006965F4" w:rsidRPr="006213A2" w:rsidRDefault="006965F4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формирование чувства ответственности за общее благополучие;</w:t>
      </w:r>
    </w:p>
    <w:p w14:paraId="57F24640" w14:textId="77777777" w:rsidR="006965F4" w:rsidRPr="006213A2" w:rsidRDefault="006965F4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формирование умения оценивать поступки в соответствии с определённой ситуацией.</w:t>
      </w:r>
    </w:p>
    <w:p w14:paraId="047DE769" w14:textId="77777777" w:rsidR="006965F4" w:rsidRPr="006213A2" w:rsidRDefault="006965F4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6213A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Коммуникативные:</w:t>
      </w:r>
    </w:p>
    <w:p w14:paraId="6D2358AB" w14:textId="77777777" w:rsidR="006965F4" w:rsidRPr="006213A2" w:rsidRDefault="006965F4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формирование умения слушать и понимать других;</w:t>
      </w:r>
    </w:p>
    <w:p w14:paraId="000D9ACD" w14:textId="77777777" w:rsidR="006965F4" w:rsidRPr="006213A2" w:rsidRDefault="006965F4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формирование умения строить речевые высказывания в соответствии с поставленной задачей.</w:t>
      </w:r>
    </w:p>
    <w:p w14:paraId="24F8558F" w14:textId="77777777" w:rsidR="006965F4" w:rsidRPr="006213A2" w:rsidRDefault="006965F4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6213A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Познавательные:</w:t>
      </w:r>
    </w:p>
    <w:p w14:paraId="65F7136F" w14:textId="77777777" w:rsidR="00290779" w:rsidRPr="006213A2" w:rsidRDefault="006965F4" w:rsidP="006965F4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формирование знаний безопасного поведения.</w:t>
      </w:r>
    </w:p>
    <w:p w14:paraId="52B1718C" w14:textId="77777777" w:rsidR="00290779" w:rsidRPr="006213A2" w:rsidRDefault="00290779" w:rsidP="001752D2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C5DFB19" w14:textId="77777777" w:rsidR="006965F4" w:rsidRPr="006213A2" w:rsidRDefault="006965F4" w:rsidP="001752D2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C76D5DC" w14:textId="77777777" w:rsidR="006965F4" w:rsidRDefault="005C72F3" w:rsidP="001752D2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ХОД МЕРОПРИЯТИЯ</w:t>
      </w:r>
    </w:p>
    <w:p w14:paraId="35F7226D" w14:textId="77777777" w:rsidR="00982711" w:rsidRPr="006213A2" w:rsidRDefault="00982711" w:rsidP="001752D2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F090B4" w14:textId="77777777" w:rsidR="006965F4" w:rsidRPr="006213A2" w:rsidRDefault="006965F4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sz w:val="24"/>
          <w:szCs w:val="24"/>
        </w:rPr>
        <w:t>Ведущий:</w:t>
      </w:r>
      <w:r w:rsidRPr="006213A2">
        <w:rPr>
          <w:rFonts w:ascii="Times New Roman" w:eastAsia="Times New Roman" w:hAnsi="Times New Roman" w:cs="Times New Roman"/>
          <w:sz w:val="24"/>
          <w:szCs w:val="24"/>
        </w:rPr>
        <w:t xml:space="preserve"> Здравствуйте, ребята! Рады 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 xml:space="preserve">вас </w:t>
      </w:r>
      <w:r w:rsidRPr="006213A2">
        <w:rPr>
          <w:rFonts w:ascii="Times New Roman" w:eastAsia="Times New Roman" w:hAnsi="Times New Roman" w:cs="Times New Roman"/>
          <w:sz w:val="24"/>
          <w:szCs w:val="24"/>
        </w:rPr>
        <w:t>приветствовать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6213A2">
        <w:rPr>
          <w:rFonts w:ascii="Times New Roman" w:eastAsia="Times New Roman" w:hAnsi="Times New Roman" w:cs="Times New Roman"/>
          <w:sz w:val="24"/>
          <w:szCs w:val="24"/>
        </w:rPr>
        <w:t xml:space="preserve"> Сегодня 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>мы с вами совершим</w:t>
      </w:r>
      <w:r w:rsidRPr="006213A2">
        <w:rPr>
          <w:rFonts w:ascii="Times New Roman" w:eastAsia="Times New Roman" w:hAnsi="Times New Roman" w:cs="Times New Roman"/>
          <w:sz w:val="24"/>
          <w:szCs w:val="24"/>
        </w:rPr>
        <w:t xml:space="preserve"> путешествие в мир безопасной жизнедеятельности. </w:t>
      </w:r>
    </w:p>
    <w:p w14:paraId="7BEC32D0" w14:textId="77777777" w:rsidR="006965F4" w:rsidRPr="006213A2" w:rsidRDefault="006965F4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sz w:val="24"/>
          <w:szCs w:val="24"/>
        </w:rPr>
        <w:lastRenderedPageBreak/>
        <w:t>Человек с древних времен пытался выжить в трудных природных условиях. Выживал тот, кто соблюдал правила осторожности.</w:t>
      </w:r>
    </w:p>
    <w:p w14:paraId="2F664535" w14:textId="77777777" w:rsidR="00F656DB" w:rsidRPr="006213A2" w:rsidRDefault="00F656DB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sz w:val="24"/>
          <w:szCs w:val="24"/>
        </w:rPr>
        <w:t>Мы живем в</w:t>
      </w:r>
      <w:r w:rsidR="006965F4" w:rsidRPr="006213A2">
        <w:rPr>
          <w:rFonts w:ascii="Times New Roman" w:eastAsia="Times New Roman" w:hAnsi="Times New Roman" w:cs="Times New Roman"/>
          <w:sz w:val="24"/>
          <w:szCs w:val="24"/>
        </w:rPr>
        <w:t xml:space="preserve"> современном мире-мире, где интенсивно разв</w:t>
      </w:r>
      <w:r w:rsidR="007243A8" w:rsidRPr="006213A2">
        <w:rPr>
          <w:rFonts w:ascii="Times New Roman" w:eastAsia="Times New Roman" w:hAnsi="Times New Roman" w:cs="Times New Roman"/>
          <w:sz w:val="24"/>
          <w:szCs w:val="24"/>
        </w:rPr>
        <w:t>ив</w:t>
      </w:r>
      <w:r w:rsidR="006965F4" w:rsidRPr="006213A2">
        <w:rPr>
          <w:rFonts w:ascii="Times New Roman" w:eastAsia="Times New Roman" w:hAnsi="Times New Roman" w:cs="Times New Roman"/>
          <w:sz w:val="24"/>
          <w:szCs w:val="24"/>
        </w:rPr>
        <w:t>аются технологии, на дорогах стало больше транспорта, увеличилось число бытовых приборов.</w:t>
      </w:r>
      <w:r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="007243A8" w:rsidRPr="006213A2">
        <w:rPr>
          <w:rFonts w:ascii="Times New Roman" w:eastAsia="Times New Roman" w:hAnsi="Times New Roman" w:cs="Times New Roman"/>
          <w:sz w:val="24"/>
          <w:szCs w:val="24"/>
        </w:rPr>
        <w:t>К сожа</w:t>
      </w:r>
      <w:r w:rsidRPr="006213A2">
        <w:rPr>
          <w:rFonts w:ascii="Times New Roman" w:eastAsia="Times New Roman" w:hAnsi="Times New Roman" w:cs="Times New Roman"/>
          <w:sz w:val="24"/>
          <w:szCs w:val="24"/>
        </w:rPr>
        <w:t>лению</w:t>
      </w:r>
      <w:r w:rsidR="007243A8" w:rsidRPr="006213A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213A2">
        <w:rPr>
          <w:rFonts w:ascii="Times New Roman" w:eastAsia="Times New Roman" w:hAnsi="Times New Roman" w:cs="Times New Roman"/>
          <w:sz w:val="24"/>
          <w:szCs w:val="24"/>
        </w:rPr>
        <w:t xml:space="preserve"> современное общество не обходится и без насилия.</w:t>
      </w:r>
      <w:r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sz w:val="24"/>
          <w:szCs w:val="24"/>
        </w:rPr>
        <w:t>Изменились и правила безопасной жизни. Иногда требуется вспомнить эти правила, чтобы сохранить себе жизнь.</w:t>
      </w:r>
    </w:p>
    <w:p w14:paraId="0179CE9C" w14:textId="77777777" w:rsidR="00F656DB" w:rsidRPr="006213A2" w:rsidRDefault="008E1440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sz w:val="24"/>
          <w:szCs w:val="24"/>
        </w:rPr>
        <w:t xml:space="preserve">Тема 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>квест-игры «Безопасность</w:t>
      </w:r>
      <w:r w:rsidR="007243A8" w:rsidRPr="00621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0A86" w:rsidRPr="006213A2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 xml:space="preserve"> это важно!». Сегодня мы с вами будем путешествовать по </w:t>
      </w:r>
      <w:r w:rsidR="007243A8" w:rsidRPr="006213A2">
        <w:rPr>
          <w:rFonts w:ascii="Times New Roman" w:eastAsia="Times New Roman" w:hAnsi="Times New Roman" w:cs="Times New Roman"/>
          <w:sz w:val="24"/>
          <w:szCs w:val="24"/>
        </w:rPr>
        <w:t>станциям,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 xml:space="preserve"> и выполнять интересные задания.</w:t>
      </w:r>
      <w:r w:rsidR="00F656DB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>Чтобы справиться с ними, вам необходимо показать свои знания, умения</w:t>
      </w:r>
      <w:r w:rsidR="007243A8" w:rsidRPr="006213A2">
        <w:rPr>
          <w:rFonts w:ascii="Times New Roman" w:eastAsia="Times New Roman" w:hAnsi="Times New Roman" w:cs="Times New Roman"/>
          <w:sz w:val="24"/>
          <w:szCs w:val="24"/>
        </w:rPr>
        <w:t xml:space="preserve"> по правилам техники безопасности, которые мы изучали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 xml:space="preserve">. На каждом этапе вы будете получать карточки с буквами, из которых можно составить слово.  </w:t>
      </w:r>
      <w:r w:rsidR="00982711">
        <w:rPr>
          <w:rFonts w:ascii="Times New Roman" w:eastAsia="Times New Roman" w:hAnsi="Times New Roman" w:cs="Times New Roman"/>
          <w:sz w:val="24"/>
          <w:szCs w:val="24"/>
        </w:rPr>
        <w:t>В конце игры у вас должно получится загаданное слово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 xml:space="preserve">. После прохождения всех этапов, мы </w:t>
      </w:r>
      <w:r w:rsidR="00982711">
        <w:rPr>
          <w:rFonts w:ascii="Times New Roman" w:eastAsia="Times New Roman" w:hAnsi="Times New Roman" w:cs="Times New Roman"/>
          <w:sz w:val="24"/>
          <w:szCs w:val="24"/>
        </w:rPr>
        <w:t>с вами  подведем итоги</w:t>
      </w:r>
      <w:r w:rsidR="007243A8" w:rsidRPr="006213A2">
        <w:rPr>
          <w:rFonts w:ascii="Times New Roman" w:eastAsia="Times New Roman" w:hAnsi="Times New Roman" w:cs="Times New Roman"/>
          <w:sz w:val="24"/>
          <w:szCs w:val="24"/>
        </w:rPr>
        <w:t xml:space="preserve"> игры</w:t>
      </w:r>
      <w:r w:rsidR="00F656DB" w:rsidRPr="006213A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659F67" w14:textId="77777777" w:rsidR="006965F4" w:rsidRPr="006213A2" w:rsidRDefault="007243A8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sz w:val="24"/>
          <w:szCs w:val="24"/>
        </w:rPr>
        <w:t>Счастливого путешествия!!!</w:t>
      </w:r>
    </w:p>
    <w:p w14:paraId="47A0EF09" w14:textId="77777777" w:rsidR="006965F4" w:rsidRPr="006213A2" w:rsidRDefault="006965F4" w:rsidP="001752D2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3FF0417" w14:textId="77777777" w:rsidR="001752D2" w:rsidRPr="006213A2" w:rsidRDefault="00AF33B8" w:rsidP="00D24AAD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621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СТАНЦИЯ «МОЙ ДОМ – МОЯ КРЕПОСТЬ» </w:t>
      </w:r>
    </w:p>
    <w:p w14:paraId="694C9555" w14:textId="77777777" w:rsidR="001752D2" w:rsidRPr="006213A2" w:rsidRDefault="00B42D63" w:rsidP="00D24AA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Задания:</w:t>
      </w:r>
    </w:p>
    <w:p w14:paraId="3A09D9D0" w14:textId="77777777" w:rsidR="001752D2" w:rsidRPr="006213A2" w:rsidRDefault="001752D2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 w:rsidR="009827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Расскажите</w:t>
      </w:r>
      <w:r w:rsidR="003E3AF2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42D63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акие опасности могут подстерегать нас дома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="004740E8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827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Ответы детей</w:t>
      </w:r>
    </w:p>
    <w:p w14:paraId="26F5C4AD" w14:textId="77777777" w:rsidR="001752D2" w:rsidRPr="006213A2" w:rsidRDefault="001752D2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Отгадайте загадку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«Опасность невидимая и неслышимая. Живет на кухне. Если правильно с ней обращаться, готовит вкусные кушанья» </w:t>
      </w: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(Плита).</w:t>
      </w:r>
    </w:p>
    <w:p w14:paraId="3D86D898" w14:textId="77777777" w:rsidR="00B42D63" w:rsidRPr="006213A2" w:rsidRDefault="001752D2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Что нельзя делать,</w:t>
      </w:r>
      <w:r w:rsidR="00B42D63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если почувствовали запах газа? </w:t>
      </w:r>
    </w:p>
    <w:p w14:paraId="79301E73" w14:textId="77777777" w:rsidR="00B42D63" w:rsidRPr="006213A2" w:rsidRDefault="001752D2" w:rsidP="008E144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Нельзя зажигать спички и </w:t>
      </w:r>
      <w:r w:rsidR="00B42D6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с их помощью проверять, где утечка газа, м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ожет произойти взрыв. Нельзя зажигать свет, </w:t>
      </w:r>
      <w:r w:rsidR="00B42D6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пользоваться электроприборами. </w:t>
      </w:r>
    </w:p>
    <w:p w14:paraId="460D1CCF" w14:textId="77777777" w:rsidR="00B42D63" w:rsidRPr="006213A2" w:rsidRDefault="00B42D63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Что нужно сделать? </w:t>
      </w:r>
    </w:p>
    <w:p w14:paraId="001714EF" w14:textId="77777777" w:rsidR="001752D2" w:rsidRPr="006213A2" w:rsidRDefault="00B42D63" w:rsidP="008E144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Необходимо вызвать газовую службу по номеру </w:t>
      </w:r>
      <w:r w:rsidR="001752D2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04.</w:t>
      </w:r>
    </w:p>
    <w:p w14:paraId="108ABF3D" w14:textId="77777777" w:rsidR="001752D2" w:rsidRPr="006213A2" w:rsidRDefault="001752D2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Разберем ситуации:</w:t>
      </w:r>
    </w:p>
    <w:p w14:paraId="35D7334C" w14:textId="77777777" w:rsidR="001752D2" w:rsidRPr="006213A2" w:rsidRDefault="001752D2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F363D1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Загорелось кухонное полотенце. </w:t>
      </w: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(Надо бросить полотенце в раковину, и залить водой).</w:t>
      </w:r>
    </w:p>
    <w:p w14:paraId="1BD7AB38" w14:textId="77777777" w:rsidR="001752D2" w:rsidRPr="006213A2" w:rsidRDefault="001752D2" w:rsidP="008E14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F363D1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Вспыхнуло масло в сковородке. </w:t>
      </w: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(Надо сразу плотно закрыть сковороду крышкой, и выключить плиту, нельзя заливать водой).</w:t>
      </w:r>
    </w:p>
    <w:p w14:paraId="3BD044FB" w14:textId="77777777" w:rsidR="008E1440" w:rsidRPr="006213A2" w:rsidRDefault="001752D2" w:rsidP="00D24A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F363D1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Загорелся телевизор. </w:t>
      </w: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(Нужно отключить электричество, выдернуть шнур и закрыть телевизор плотной тканью).</w:t>
      </w:r>
    </w:p>
    <w:p w14:paraId="3FF32F85" w14:textId="77777777" w:rsidR="00D24AAD" w:rsidRPr="006213A2" w:rsidRDefault="00D24AAD" w:rsidP="00D24A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72CF17" w14:textId="77777777" w:rsidR="004363E5" w:rsidRPr="006213A2" w:rsidRDefault="00AF33B8" w:rsidP="00D24A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u w:val="single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  <w:u w:val="single"/>
        </w:rPr>
        <w:t xml:space="preserve">СТАНЦИЯ «БЕРЕГИСЬ ОГНЯ» </w:t>
      </w:r>
    </w:p>
    <w:p w14:paraId="227F9407" w14:textId="77777777" w:rsidR="004363E5" w:rsidRPr="006213A2" w:rsidRDefault="00B42D63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Ведущий:</w:t>
      </w: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4363E5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С огнем шутить опасно. Если не знать правила пожарной  безопасности, может случиться непоправимая беда.</w:t>
      </w:r>
    </w:p>
    <w:p w14:paraId="135E8EF6" w14:textId="77777777" w:rsidR="004363E5" w:rsidRPr="006213A2" w:rsidRDefault="004363E5" w:rsidP="00F363D1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Ребята, большая часть пожаров происходит по вине самих людей, от их небрежности в обращении с огнем. Пожар может возникнуть всюду, где огонь оказался без контроля. Помните, пожар легче не допустить, чем тушить. Но в жизни всякое бывает. Вы можете стать очевидцами пожара. Как себя вести во время пожара, поможет нам </w:t>
      </w: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игра «Позвони пожарному».</w:t>
      </w: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Ребята, а по какому номеру надо звонить?</w:t>
      </w:r>
    </w:p>
    <w:p w14:paraId="2D9F329C" w14:textId="77777777" w:rsidR="004363E5" w:rsidRPr="006213A2" w:rsidRDefault="004363E5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А что вы скажете по телефону? 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(ответы детей)</w:t>
      </w:r>
    </w:p>
    <w:p w14:paraId="4F6549D6" w14:textId="1D162346" w:rsidR="004363E5" w:rsidRPr="006213A2" w:rsidRDefault="004363E5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При пожаре вам нужно набрать номер 01. Сказать, что у вас горит. Затем, назвать адрес, где произошёл пожар (обязательно назвать город это или село). Кто сообщил о пожаре. </w:t>
      </w:r>
      <w:r w:rsidR="00937324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Классный коллектив делится на три команды, участвуют по одному представителю от команды</w:t>
      </w: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. При слове: «Пожар!», </w:t>
      </w:r>
      <w:r w:rsidR="00937324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представитель </w:t>
      </w: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команды бежит до телефонного аппарата и вызывает пожарную службу</w:t>
      </w:r>
      <w:r w:rsidR="00937324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  <w:r w:rsidR="00145AAE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(не</w:t>
      </w:r>
      <w:r w:rsidR="00937324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забывая сообщить все необходимые данные)</w:t>
      </w: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.</w:t>
      </w:r>
      <w:r w:rsidR="00937324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 </w:t>
      </w:r>
    </w:p>
    <w:p w14:paraId="7BCE754C" w14:textId="77777777" w:rsidR="004363E5" w:rsidRPr="006213A2" w:rsidRDefault="00B42D63" w:rsidP="008E1440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Отгадайте з</w:t>
      </w:r>
      <w:r w:rsidR="004363E5"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агадки.</w:t>
      </w:r>
    </w:p>
    <w:p w14:paraId="3A76EDA7" w14:textId="77777777" w:rsidR="008E1440" w:rsidRPr="006213A2" w:rsidRDefault="004363E5" w:rsidP="008E1440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Красная корова всю солому поела. 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 Огонь).</w:t>
      </w:r>
    </w:p>
    <w:p w14:paraId="7F88020C" w14:textId="77777777" w:rsidR="008E1440" w:rsidRPr="006213A2" w:rsidRDefault="004363E5" w:rsidP="008E1440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Маленькая, удаленькая, а большую беду приносит. 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 Искра).</w:t>
      </w:r>
    </w:p>
    <w:p w14:paraId="1FC37328" w14:textId="77777777" w:rsidR="008E1440" w:rsidRPr="006213A2" w:rsidRDefault="004363E5" w:rsidP="008E1440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Где с огнем беспечны люди, обязательно он будет.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 ( Пожар).</w:t>
      </w:r>
    </w:p>
    <w:p w14:paraId="2825957B" w14:textId="77777777" w:rsidR="008E1440" w:rsidRPr="006213A2" w:rsidRDefault="004363E5" w:rsidP="008E1440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Чтобы не было огня, не играйте вы в меня.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 (Спичка).</w:t>
      </w:r>
    </w:p>
    <w:p w14:paraId="44E46241" w14:textId="77777777" w:rsidR="008E1440" w:rsidRPr="006213A2" w:rsidRDefault="004363E5" w:rsidP="008E1440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При пожаре не сидим, набираем…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 (0 1).</w:t>
      </w:r>
    </w:p>
    <w:p w14:paraId="089A37E6" w14:textId="77777777" w:rsidR="008E1440" w:rsidRPr="006213A2" w:rsidRDefault="004363E5" w:rsidP="00D24AAD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Дым увидел </w:t>
      </w:r>
      <w:r w:rsidR="00E70A86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–</w:t>
      </w: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не зевай, их скорее вызывай. Кого?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 ( Пожарных).</w:t>
      </w:r>
    </w:p>
    <w:p w14:paraId="1F5F35B1" w14:textId="77777777" w:rsidR="00D24AAD" w:rsidRDefault="00D24AAD" w:rsidP="008E14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u w:val="single"/>
        </w:rPr>
      </w:pPr>
    </w:p>
    <w:p w14:paraId="229B978D" w14:textId="77777777" w:rsidR="000777D7" w:rsidRDefault="000777D7" w:rsidP="008E14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u w:val="single"/>
        </w:rPr>
      </w:pPr>
    </w:p>
    <w:p w14:paraId="4611C44E" w14:textId="77777777" w:rsidR="000777D7" w:rsidRDefault="000777D7" w:rsidP="008E14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u w:val="single"/>
        </w:rPr>
      </w:pPr>
    </w:p>
    <w:p w14:paraId="32A4B423" w14:textId="77777777" w:rsidR="000777D7" w:rsidRPr="006213A2" w:rsidRDefault="000777D7" w:rsidP="008E14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u w:val="single"/>
        </w:rPr>
      </w:pPr>
    </w:p>
    <w:p w14:paraId="739F6759" w14:textId="77777777" w:rsidR="008E1440" w:rsidRPr="006213A2" w:rsidRDefault="00AF33B8" w:rsidP="00D24A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u w:val="single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  <w:u w:val="single"/>
        </w:rPr>
        <w:t>СТАНЦИЯ  «ТИШЕ ЕДЕШЬ, ДАЛЬШЕ БУДЕШЬ»</w:t>
      </w:r>
    </w:p>
    <w:p w14:paraId="454CA9DB" w14:textId="77777777" w:rsidR="003E3AF2" w:rsidRPr="006213A2" w:rsidRDefault="003E3AF2" w:rsidP="00D2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 xml:space="preserve">Задание: </w:t>
      </w:r>
    </w:p>
    <w:p w14:paraId="291D1F63" w14:textId="6D16FCF9" w:rsidR="0062248E" w:rsidRPr="006213A2" w:rsidRDefault="0062248E" w:rsidP="008E144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Назовите знаки, которые я вам покажу.</w:t>
      </w:r>
      <w:r w:rsidRPr="006213A2">
        <w:rPr>
          <w:rFonts w:ascii="Times New Roman" w:eastAsia="Times New Roman" w:hAnsi="Times New Roman" w:cs="Times New Roman"/>
          <w:b/>
          <w:i/>
          <w:iCs/>
          <w:color w:val="010101"/>
          <w:sz w:val="24"/>
          <w:szCs w:val="24"/>
        </w:rPr>
        <w:t> 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</w:t>
      </w:r>
      <w:r w:rsidR="00937324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Дорожные знаки представлены в формате презентации, после того как участники называют значение знака всплывает правильный ответ</w:t>
      </w:r>
      <w:r w:rsidR="00577F34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). Приложение 1</w:t>
      </w:r>
    </w:p>
    <w:p w14:paraId="5D49D0DC" w14:textId="77777777" w:rsidR="003E3AF2" w:rsidRPr="006213A2" w:rsidRDefault="003E3AF2" w:rsidP="008E144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Ответьте на вопросы:</w:t>
      </w:r>
    </w:p>
    <w:p w14:paraId="73DE7517" w14:textId="77777777" w:rsidR="0062248E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Каким сигнальным фонарем на данном перекрестке регулируется движение? (светофор)</w:t>
      </w:r>
    </w:p>
    <w:p w14:paraId="383EE625" w14:textId="77777777" w:rsidR="0062248E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-</w:t>
      </w:r>
      <w:r w:rsidR="00F363D1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если на светофоре загорелся красный свет</w:t>
      </w:r>
      <w:r w:rsidR="00600ED1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="00E70A86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–</w:t>
      </w:r>
      <w:r w:rsidR="00600ED1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дороги нет, что будем делать?</w:t>
      </w:r>
    </w:p>
    <w:p w14:paraId="600FFDC5" w14:textId="77777777" w:rsidR="0062248E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- желтый…..?</w:t>
      </w:r>
    </w:p>
    <w:p w14:paraId="608750B9" w14:textId="77777777" w:rsidR="003E3AF2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-</w:t>
      </w:r>
      <w:r w:rsidR="00F363D1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зеленый – путь открыт…..?</w:t>
      </w:r>
    </w:p>
    <w:p w14:paraId="4230A119" w14:textId="77777777" w:rsidR="0062248E" w:rsidRPr="006213A2" w:rsidRDefault="0062248E" w:rsidP="008E144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Игра «Красный, Желтый, Зеленый»</w:t>
      </w:r>
    </w:p>
    <w:p w14:paraId="5EA11864" w14:textId="77777777" w:rsidR="00D24AAD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Cs/>
          <w:color w:val="010101"/>
          <w:sz w:val="24"/>
          <w:szCs w:val="24"/>
        </w:rPr>
        <w:t xml:space="preserve">По команде «Красный» – поднимают руки вверх, </w:t>
      </w:r>
    </w:p>
    <w:p w14:paraId="6531AC23" w14:textId="77777777" w:rsidR="00D24AAD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Cs/>
          <w:color w:val="010101"/>
          <w:sz w:val="24"/>
          <w:szCs w:val="24"/>
        </w:rPr>
        <w:t xml:space="preserve">по команде «Желтый» – хлопают в ладоши, </w:t>
      </w:r>
    </w:p>
    <w:p w14:paraId="3DA5A590" w14:textId="77777777" w:rsidR="00D24AAD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Cs/>
          <w:color w:val="010101"/>
          <w:sz w:val="24"/>
          <w:szCs w:val="24"/>
        </w:rPr>
        <w:t xml:space="preserve">по команде «Зеленый» – топают ногами. </w:t>
      </w:r>
    </w:p>
    <w:p w14:paraId="16CD5FE7" w14:textId="77777777" w:rsidR="0062248E" w:rsidRPr="006213A2" w:rsidRDefault="003E3AF2" w:rsidP="00D24AA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Cs/>
          <w:color w:val="010101"/>
          <w:sz w:val="24"/>
          <w:szCs w:val="24"/>
        </w:rPr>
        <w:t>(</w:t>
      </w:r>
      <w:r w:rsidR="0062248E" w:rsidRPr="006213A2">
        <w:rPr>
          <w:rFonts w:ascii="Times New Roman" w:eastAsia="Times New Roman" w:hAnsi="Times New Roman" w:cs="Times New Roman"/>
          <w:iCs/>
          <w:color w:val="010101"/>
          <w:sz w:val="24"/>
          <w:szCs w:val="24"/>
        </w:rPr>
        <w:t>Задания повторять 6-8 раз, ведущий пытается запутать участников)</w:t>
      </w:r>
    </w:p>
    <w:p w14:paraId="5BEE2CAB" w14:textId="77777777" w:rsidR="0062248E" w:rsidRPr="006213A2" w:rsidRDefault="0062248E" w:rsidP="008E144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10101"/>
          <w:sz w:val="24"/>
          <w:szCs w:val="24"/>
        </w:rPr>
        <w:t>Ответьте на вопросы:</w:t>
      </w:r>
    </w:p>
    <w:p w14:paraId="06845135" w14:textId="7F5FBB0F" w:rsidR="0062248E" w:rsidRPr="006213A2" w:rsidRDefault="00937324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</w:rPr>
        <w:t>1</w:t>
      </w:r>
      <w:r w:rsidR="0062248E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. Что такое «зебра»? </w:t>
      </w:r>
      <w:r w:rsidR="0062248E"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(дорожная разметка пешеходного перехода)</w:t>
      </w:r>
    </w:p>
    <w:p w14:paraId="1D2C1002" w14:textId="77777777" w:rsidR="0062248E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3. Кто является участником дорожного движения?</w:t>
      </w:r>
      <w:r w:rsidR="00600ED1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(пешеходы, пассажиры и водители, т.е. лица, непосредственно принимающие участие в дорожном движении)</w:t>
      </w:r>
    </w:p>
    <w:p w14:paraId="3E6EE795" w14:textId="77777777" w:rsidR="0062248E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4. Какой перекресток называют регулируемым?</w:t>
      </w:r>
      <w:r w:rsidR="00600ED1"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(тот, где есть светофор или регулировщик)</w:t>
      </w:r>
    </w:p>
    <w:p w14:paraId="30DDABE1" w14:textId="77777777" w:rsidR="0062248E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7. Всегда ли пассажирам нужно пристегиваться ремнями безопасности? 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(да, всегда)</w:t>
      </w:r>
    </w:p>
    <w:p w14:paraId="4317B047" w14:textId="1698242A" w:rsidR="0062248E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8. Сколько сигналов имеет пешеходный светофор</w:t>
      </w:r>
      <w:r w:rsidR="00937324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(два: красный и зеленый)</w:t>
      </w:r>
    </w:p>
    <w:p w14:paraId="6A1DCD83" w14:textId="77777777" w:rsidR="0062248E" w:rsidRPr="006213A2" w:rsidRDefault="0062248E" w:rsidP="008E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10101"/>
          <w:sz w:val="24"/>
          <w:szCs w:val="24"/>
        </w:rPr>
        <w:t>10. Как следует перейти через дорогу, если ты вышел из автобуса </w:t>
      </w:r>
      <w:r w:rsidRPr="006213A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</w:rPr>
        <w:t>(нельзя обходить транспорт ни спереди, ни сзади, нужно подождать, когда он уедет, и дорога будет просматриваться в обе стороны, а лучше отойти на безопасное расстояние, а если есть пешеходный переход, то переходить через дорогу следует по нему)</w:t>
      </w:r>
    </w:p>
    <w:p w14:paraId="14620DC2" w14:textId="77777777" w:rsidR="00D24AAD" w:rsidRPr="006213A2" w:rsidRDefault="00D24AAD" w:rsidP="00D90D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14:paraId="10B685ED" w14:textId="77777777" w:rsidR="00D24AAD" w:rsidRPr="006213A2" w:rsidRDefault="00D24AAD" w:rsidP="00D90D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14:paraId="453C7C49" w14:textId="77777777" w:rsidR="00D90D13" w:rsidRPr="006213A2" w:rsidRDefault="00AF33B8" w:rsidP="00D90D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</w:pPr>
      <w:r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СТАНЦИЯ «МЫ ЗНАЕМ, ЧТО НЕЛЬЗЯ»</w:t>
      </w:r>
      <w:r w:rsidR="00436F61"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 xml:space="preserve"> </w:t>
      </w:r>
    </w:p>
    <w:p w14:paraId="3C78D649" w14:textId="77777777" w:rsidR="003E3AF2" w:rsidRPr="006213A2" w:rsidRDefault="003E3AF2" w:rsidP="00F363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Разбор ситуаций.</w:t>
      </w:r>
      <w:r w:rsidR="00125CAB"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Как действовать?</w:t>
      </w:r>
    </w:p>
    <w:p w14:paraId="02C1793A" w14:textId="77777777" w:rsidR="00D90D13" w:rsidRPr="006213A2" w:rsidRDefault="00D90D13" w:rsidP="00F363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Ситуация 1</w:t>
      </w:r>
      <w:r w:rsidR="00F363D1"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.</w:t>
      </w:r>
    </w:p>
    <w:p w14:paraId="53545D37" w14:textId="77777777" w:rsidR="00D90D13" w:rsidRPr="006213A2" w:rsidRDefault="00D90D13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Вы с другом приготовили обед на костре – значит, костер уже не нужен. Нужно его тушить. Твой друг предлагает засыпать костер землей и пойти дальше, ведь вам нужно вернуться из леса до темноты. Ты согласен с ним?</w:t>
      </w:r>
    </w:p>
    <w:p w14:paraId="6688FB32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Нет, землей нельзя тушить костер.</w:t>
      </w:r>
    </w:p>
    <w:p w14:paraId="30199371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Хорошо, только надо взять побольше земли – потушим!</w:t>
      </w:r>
    </w:p>
    <w:p w14:paraId="603A2D91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D90D13" w:rsidRPr="007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Нужно обязательно залить костер водой, а затем засыпать землей. И нельзя уходить, пока не убедишься, что костер полностью погашен – нет ни пара, ни дыма.</w:t>
      </w:r>
    </w:p>
    <w:p w14:paraId="32F2F383" w14:textId="77777777" w:rsidR="00D90D13" w:rsidRPr="006213A2" w:rsidRDefault="00D90D13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вообще костры в лесу разводить нельзя!</w:t>
      </w:r>
    </w:p>
    <w:p w14:paraId="2D74A848" w14:textId="77777777" w:rsidR="00D90D13" w:rsidRPr="006213A2" w:rsidRDefault="00D90D13" w:rsidP="00F363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6894C4" w14:textId="77777777" w:rsidR="00F363D1" w:rsidRPr="006213A2" w:rsidRDefault="00D90D13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Ситуация 2</w:t>
      </w:r>
      <w:r w:rsidR="00F363D1"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.</w:t>
      </w:r>
    </w:p>
    <w:p w14:paraId="1A200F67" w14:textId="77777777" w:rsidR="00D90D13" w:rsidRPr="006213A2" w:rsidRDefault="00D90D13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У телефона разрядился аккумулятор, но провод от зарядки поврежден: сквозь трещину видны маленькие проводки. Что будешь делать?</w:t>
      </w:r>
    </w:p>
    <w:p w14:paraId="5AFBA0FB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Поставлю телефон на зарядку, заряжается ведь, значит ничего страшного.</w:t>
      </w:r>
    </w:p>
    <w:p w14:paraId="025BB0BA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="00D90D13" w:rsidRPr="007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Больше не буду пользоваться сломанной подзарядкой, скажу родителям, что она сломалась.</w:t>
      </w:r>
    </w:p>
    <w:p w14:paraId="1297867F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Попробую починить провод, замотаю его изолентой и подзаряжу телефон.</w:t>
      </w:r>
    </w:p>
    <w:p w14:paraId="5A0F6F15" w14:textId="65B02085" w:rsidR="00D90D13" w:rsidRPr="006213A2" w:rsidRDefault="00D90D13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если такая история произойдет с другими электроприборами?</w:t>
      </w:r>
    </w:p>
    <w:p w14:paraId="1D256B46" w14:textId="77777777" w:rsidR="00D24AAD" w:rsidRPr="006213A2" w:rsidRDefault="00D24AAD" w:rsidP="00D90D13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14:paraId="3F910C76" w14:textId="77777777" w:rsidR="00D24AAD" w:rsidRPr="006213A2" w:rsidRDefault="00D90D13" w:rsidP="00D90D13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Ситуация 3</w:t>
      </w:r>
      <w:r w:rsidR="00F363D1"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.</w:t>
      </w:r>
    </w:p>
    <w:p w14:paraId="3A97CEE7" w14:textId="77777777" w:rsidR="00D90D13" w:rsidRPr="006213A2" w:rsidRDefault="00D90D13" w:rsidP="00D90D1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Ты едешь в автобусе, видишь, что на соседнем сидении стоит оставленная сумка. Что делать?</w:t>
      </w:r>
    </w:p>
    <w:p w14:paraId="6CE94B0F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D90D13" w:rsidRPr="007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трогать сумку, сообщить кондуктору, позвонить в полицию, сообщить адрес и номер автобуса. Затем выйти из автобуса.</w:t>
      </w:r>
    </w:p>
    <w:p w14:paraId="4CF161CE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Открыть сумку и проверить ее содержимое. Если нет ничего опасного, то можно не сообщать кондуктору.</w:t>
      </w:r>
    </w:p>
    <w:p w14:paraId="6341F047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Ничего, наверно это просто кто-то забыл сумку. Потом кондуктор заметит и заберет.</w:t>
      </w:r>
    </w:p>
    <w:p w14:paraId="73ABC8D4" w14:textId="77777777" w:rsidR="00D90D13" w:rsidRPr="006213A2" w:rsidRDefault="00D90D13" w:rsidP="00D90D13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если сумка оставлена в метро?  В подъезде?</w:t>
      </w:r>
    </w:p>
    <w:p w14:paraId="20446295" w14:textId="77777777" w:rsidR="00D90D13" w:rsidRPr="006213A2" w:rsidRDefault="00D90D13" w:rsidP="00D90D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86A174" w14:textId="77777777" w:rsidR="00D90D13" w:rsidRPr="006213A2" w:rsidRDefault="00D90D13" w:rsidP="00D90D1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Ситуация 4</w:t>
      </w: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(</w:t>
      </w:r>
      <w:r w:rsidRPr="00621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фликеры)</w:t>
      </w:r>
    </w:p>
    <w:p w14:paraId="19ECC93E" w14:textId="77777777" w:rsidR="00D90D13" w:rsidRPr="006213A2" w:rsidRDefault="00D90D13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школы ты каждый день возвращаешься домой. Зимой начинает темнеть рано и приходится возвращаться затемно. Как сделать себя более заметным для водителей при переходе дороги?</w:t>
      </w:r>
    </w:p>
    <w:p w14:paraId="2BF10ACB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D90D13" w:rsidRPr="007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Нужно носить на одежде фликеры – это светоотражающие элементы в виде нашивок или наклеек. Так водители будут видеть тебя даже в темное время суток.</w:t>
      </w:r>
    </w:p>
    <w:p w14:paraId="5937DB39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Нужно носить с собой фонарик и включать его, когда переходишь дорогу. Так ты сможешь показать водителям, что им нужно остановиться.</w:t>
      </w:r>
    </w:p>
    <w:p w14:paraId="4EE1EC81" w14:textId="77777777" w:rsidR="00D90D13" w:rsidRPr="006213A2" w:rsidRDefault="00E70A86" w:rsidP="00F363D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Нужно носить одежду ярких цветов. В темной одежде ты будешь «невидимкой» в темноте.</w:t>
      </w:r>
    </w:p>
    <w:p w14:paraId="4C3ADFB0" w14:textId="77777777" w:rsidR="00D90D13" w:rsidRPr="006213A2" w:rsidRDefault="00D90D13" w:rsidP="00D90D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A44014" w14:textId="77777777" w:rsidR="00D24AAD" w:rsidRPr="006213A2" w:rsidRDefault="00D90D13" w:rsidP="00D90D1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Ситуация 5</w:t>
      </w: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14:paraId="7D3AEA45" w14:textId="77777777" w:rsidR="00D90D13" w:rsidRPr="006213A2" w:rsidRDefault="00D90D13" w:rsidP="00D90D1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Ты делал уроки в комнате и услышал странные звуки на кухне. Придя на кухню увидел, что по стене стекает вода, похоже у соседей сверху прорвало трубу. Что делать? </w:t>
      </w:r>
    </w:p>
    <w:p w14:paraId="583A634F" w14:textId="77777777" w:rsidR="00D90D13" w:rsidRPr="006213A2" w:rsidRDefault="00D90D13" w:rsidP="00D90D1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Избегать контакта с водой! Покинуть квартиру, позвонить родителям и обратиться к соседям, чтобы те помогли отключить электричество в квартире. Позвонить 112.</w:t>
      </w:r>
    </w:p>
    <w:p w14:paraId="5300AC7C" w14:textId="77777777" w:rsidR="00D90D13" w:rsidRPr="006213A2" w:rsidRDefault="00E70A86" w:rsidP="00D90D1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Нужно отключить все электроприборы в квартире и дождаться родителей. Без них ничего не предпринимать.</w:t>
      </w:r>
    </w:p>
    <w:p w14:paraId="5BE5E245" w14:textId="77777777" w:rsidR="007243A8" w:rsidRPr="006213A2" w:rsidRDefault="00E70A86" w:rsidP="00D24AA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90D13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) Подняться к соседям  наверху, и сказать им, что они топят квартиру.</w:t>
      </w:r>
    </w:p>
    <w:p w14:paraId="1D264703" w14:textId="77777777" w:rsidR="00D24AAD" w:rsidRPr="006213A2" w:rsidRDefault="00D24AAD" w:rsidP="00D24A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7EFEAD" w14:textId="77777777" w:rsidR="00436F61" w:rsidRDefault="00AF33B8" w:rsidP="00D24A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13A2">
        <w:rPr>
          <w:rFonts w:ascii="Times New Roman" w:hAnsi="Times New Roman" w:cs="Times New Roman"/>
          <w:b/>
          <w:sz w:val="24"/>
          <w:szCs w:val="24"/>
          <w:u w:val="single"/>
        </w:rPr>
        <w:t>СТАНЦИЯ «АНТИТЕРРОР»</w:t>
      </w:r>
    </w:p>
    <w:p w14:paraId="02FD22B8" w14:textId="77777777" w:rsidR="00FB1632" w:rsidRPr="00FB1632" w:rsidRDefault="00FB1632" w:rsidP="00FB1632">
      <w:pPr>
        <w:shd w:val="clear" w:color="auto" w:fill="FFFFFF"/>
        <w:spacing w:before="150" w:after="150" w:line="40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16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Что такое терроризм?</w:t>
      </w:r>
    </w:p>
    <w:p w14:paraId="4429A796" w14:textId="77777777" w:rsidR="00FB1632" w:rsidRPr="00FB1632" w:rsidRDefault="00FB1632" w:rsidP="00FB1632">
      <w:pPr>
        <w:shd w:val="clear" w:color="auto" w:fill="FFFFFF"/>
        <w:spacing w:before="150" w:after="150" w:line="40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1632">
        <w:rPr>
          <w:rFonts w:ascii="Times New Roman" w:eastAsia="Times New Roman" w:hAnsi="Times New Roman" w:cs="Times New Roman"/>
          <w:color w:val="000000"/>
          <w:sz w:val="24"/>
          <w:szCs w:val="24"/>
        </w:rPr>
        <w:t>Это одно из самых страшных преступлений. Цель террористов – убить за один раз как можно больше людей или захватить побольше заложников, чтобы держать их в неволе и мучить. Они думают, что так они всех запугают и получат все, что им нужно, – деньги, разрешение не подчиняться законам или что-то еще.</w:t>
      </w:r>
    </w:p>
    <w:p w14:paraId="0D0F0EEC" w14:textId="77777777" w:rsidR="00FB1632" w:rsidRPr="00FB1632" w:rsidRDefault="00FB1632" w:rsidP="00FB1632">
      <w:pPr>
        <w:shd w:val="clear" w:color="auto" w:fill="FFFFFF"/>
        <w:spacing w:before="150" w:after="150" w:line="40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1632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Террористы – это преступники, которые не могут победить армию и милицию и поэтому с оружием в руках нападают на простых людей, которые пришли в кино или едут на работу, или на детей, собравшихся на праздник в школе.</w:t>
      </w:r>
    </w:p>
    <w:p w14:paraId="15BC2DA8" w14:textId="77777777" w:rsidR="00FB1632" w:rsidRPr="00FB1632" w:rsidRDefault="00FB1632" w:rsidP="00FB1632">
      <w:pPr>
        <w:shd w:val="clear" w:color="auto" w:fill="FFFFFF"/>
        <w:spacing w:before="150" w:after="150" w:line="40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1632">
        <w:rPr>
          <w:rFonts w:ascii="Times New Roman" w:eastAsia="Times New Roman" w:hAnsi="Times New Roman" w:cs="Times New Roman"/>
          <w:color w:val="000000"/>
          <w:sz w:val="24"/>
          <w:szCs w:val="24"/>
        </w:rPr>
        <w:t>За терроризм полагается более строгое наказание, чем за обычное похищение людей или убийство. Поэтому бандиты знают, что им не на что надеяться, и очень жестоко обращаются с теми, на кого нападают.</w:t>
      </w:r>
    </w:p>
    <w:p w14:paraId="6F30492A" w14:textId="77777777" w:rsidR="00FB1632" w:rsidRPr="006213A2" w:rsidRDefault="00FB1632" w:rsidP="00D24A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A73C6DF" w14:textId="77777777" w:rsidR="00125CAB" w:rsidRPr="006213A2" w:rsidRDefault="00125CAB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3A2">
        <w:rPr>
          <w:rFonts w:ascii="Times New Roman" w:hAnsi="Times New Roman" w:cs="Times New Roman"/>
          <w:b/>
          <w:sz w:val="24"/>
          <w:szCs w:val="24"/>
        </w:rPr>
        <w:t>Ответьте на вопросы: как необходимо поступить в данных ситуациях?</w:t>
      </w:r>
    </w:p>
    <w:p w14:paraId="36A1212B" w14:textId="77777777" w:rsidR="00436F61" w:rsidRPr="006213A2" w:rsidRDefault="00436F61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1.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Pr="006213A2">
        <w:rPr>
          <w:rFonts w:ascii="Times New Roman" w:hAnsi="Times New Roman" w:cs="Times New Roman"/>
          <w:sz w:val="24"/>
          <w:szCs w:val="24"/>
        </w:rPr>
        <w:t>При обнаружении бесхозных вещей, подозрительных предметов категорически запрещается:</w:t>
      </w:r>
    </w:p>
    <w:p w14:paraId="5E824563" w14:textId="77777777" w:rsidR="00436F61" w:rsidRPr="006213A2" w:rsidRDefault="00125CAB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-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="00436F61" w:rsidRPr="006213A2">
        <w:rPr>
          <w:rFonts w:ascii="Times New Roman" w:hAnsi="Times New Roman" w:cs="Times New Roman"/>
          <w:sz w:val="24"/>
          <w:szCs w:val="24"/>
        </w:rPr>
        <w:t>касаться подозрительного предмета (после правильного ответа должны объяснить «Почему?»)</w:t>
      </w:r>
    </w:p>
    <w:p w14:paraId="46ACCDD7" w14:textId="77777777" w:rsidR="00125CAB" w:rsidRPr="006213A2" w:rsidRDefault="00125CAB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2.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Pr="006213A2">
        <w:rPr>
          <w:rFonts w:ascii="Times New Roman" w:hAnsi="Times New Roman" w:cs="Times New Roman"/>
          <w:sz w:val="24"/>
          <w:szCs w:val="24"/>
        </w:rPr>
        <w:t>Что нужно сделать, если обнаружен бесхозный предмет, пакет?</w:t>
      </w:r>
    </w:p>
    <w:p w14:paraId="6E619A01" w14:textId="77777777" w:rsidR="00125CAB" w:rsidRPr="006213A2" w:rsidRDefault="00125CAB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-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Pr="006213A2">
        <w:rPr>
          <w:rFonts w:ascii="Times New Roman" w:hAnsi="Times New Roman" w:cs="Times New Roman"/>
          <w:sz w:val="24"/>
          <w:szCs w:val="24"/>
        </w:rPr>
        <w:t>брать в руки нельзя, может содержать взрывное устройство, надо срочно сообщить взрослым</w:t>
      </w:r>
    </w:p>
    <w:p w14:paraId="315DFD98" w14:textId="77777777" w:rsidR="00436F61" w:rsidRPr="006213A2" w:rsidRDefault="00125CAB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3</w:t>
      </w:r>
      <w:r w:rsidR="00436F61" w:rsidRPr="006213A2">
        <w:rPr>
          <w:rFonts w:ascii="Times New Roman" w:hAnsi="Times New Roman" w:cs="Times New Roman"/>
          <w:sz w:val="24"/>
          <w:szCs w:val="24"/>
        </w:rPr>
        <w:t>.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="00436F61" w:rsidRPr="006213A2">
        <w:rPr>
          <w:rFonts w:ascii="Times New Roman" w:hAnsi="Times New Roman" w:cs="Times New Roman"/>
          <w:sz w:val="24"/>
          <w:szCs w:val="24"/>
        </w:rPr>
        <w:t>При получении сигнала об эвакуации из помещения вы должны:</w:t>
      </w:r>
    </w:p>
    <w:p w14:paraId="7DD672FA" w14:textId="77777777" w:rsidR="00436F61" w:rsidRPr="006213A2" w:rsidRDefault="00125CAB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-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="00436F61" w:rsidRPr="006213A2">
        <w:rPr>
          <w:rFonts w:ascii="Times New Roman" w:hAnsi="Times New Roman" w:cs="Times New Roman"/>
          <w:sz w:val="24"/>
          <w:szCs w:val="24"/>
        </w:rPr>
        <w:t>быстро покинуть помещение, не брать с собой никаких вещей (потому что жизнь человека, подвергшаяся опасности дороже, чем какие-то вещи)</w:t>
      </w:r>
    </w:p>
    <w:p w14:paraId="2705DAF5" w14:textId="77777777" w:rsidR="00436F61" w:rsidRPr="006213A2" w:rsidRDefault="00436F61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4.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Pr="006213A2">
        <w:rPr>
          <w:rFonts w:ascii="Times New Roman" w:hAnsi="Times New Roman" w:cs="Times New Roman"/>
          <w:sz w:val="24"/>
          <w:szCs w:val="24"/>
        </w:rPr>
        <w:t>Если вы случайно попали в заложники, ваши действия по выживанию:</w:t>
      </w:r>
    </w:p>
    <w:p w14:paraId="26AD9F7B" w14:textId="77777777" w:rsidR="00125CAB" w:rsidRPr="006213A2" w:rsidRDefault="00125CAB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-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="00436F61" w:rsidRPr="006213A2">
        <w:rPr>
          <w:rFonts w:ascii="Times New Roman" w:hAnsi="Times New Roman" w:cs="Times New Roman"/>
          <w:sz w:val="24"/>
          <w:szCs w:val="24"/>
        </w:rPr>
        <w:t>не возражать, соглашаться со всеми требованиями, стремиться выиграть время и собрать побольше информации (Почему?</w:t>
      </w:r>
      <w:r w:rsidRPr="006213A2">
        <w:rPr>
          <w:rFonts w:ascii="Times New Roman" w:hAnsi="Times New Roman" w:cs="Times New Roman"/>
          <w:sz w:val="24"/>
          <w:szCs w:val="24"/>
        </w:rPr>
        <w:t>)</w:t>
      </w:r>
    </w:p>
    <w:p w14:paraId="6DCBE72E" w14:textId="77777777" w:rsidR="00436F61" w:rsidRPr="006213A2" w:rsidRDefault="00436F61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 xml:space="preserve"> Вспомните, кто должен заниматься освобождением заложников? </w:t>
      </w:r>
      <w:r w:rsidR="00125CAB" w:rsidRPr="006213A2">
        <w:rPr>
          <w:rFonts w:ascii="Times New Roman" w:hAnsi="Times New Roman" w:cs="Times New Roman"/>
          <w:sz w:val="24"/>
          <w:szCs w:val="24"/>
        </w:rPr>
        <w:t>Почему нельзя злить террористов?</w:t>
      </w:r>
    </w:p>
    <w:p w14:paraId="4270C413" w14:textId="77777777" w:rsidR="00436F61" w:rsidRPr="006213A2" w:rsidRDefault="00436F61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5.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Pr="006213A2">
        <w:rPr>
          <w:rFonts w:ascii="Times New Roman" w:hAnsi="Times New Roman" w:cs="Times New Roman"/>
          <w:sz w:val="24"/>
          <w:szCs w:val="24"/>
        </w:rPr>
        <w:t>Если вы услышали стрельбу или взрыв, что делать?</w:t>
      </w:r>
    </w:p>
    <w:p w14:paraId="7B1EEA2F" w14:textId="77777777" w:rsidR="00436F61" w:rsidRPr="006213A2" w:rsidRDefault="00125CAB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-</w:t>
      </w:r>
      <w:r w:rsidR="00F363D1"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="00436F61" w:rsidRPr="006213A2">
        <w:rPr>
          <w:rFonts w:ascii="Times New Roman" w:hAnsi="Times New Roman" w:cs="Times New Roman"/>
          <w:sz w:val="24"/>
          <w:szCs w:val="24"/>
        </w:rPr>
        <w:t>упасть на землю (или пол), прикрыть голову руками;</w:t>
      </w:r>
    </w:p>
    <w:p w14:paraId="6C0B12BE" w14:textId="77777777" w:rsidR="00D24AAD" w:rsidRPr="006213A2" w:rsidRDefault="00D24AAD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DB0505" w14:textId="77777777" w:rsidR="007243A8" w:rsidRPr="006213A2" w:rsidRDefault="00D24AAD" w:rsidP="00D24A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3A2">
        <w:rPr>
          <w:rFonts w:ascii="Times New Roman" w:hAnsi="Times New Roman" w:cs="Times New Roman"/>
          <w:b/>
          <w:sz w:val="24"/>
          <w:szCs w:val="24"/>
        </w:rPr>
        <w:t xml:space="preserve">ЗНАК </w:t>
      </w:r>
      <w:r w:rsidR="007243A8" w:rsidRPr="006213A2">
        <w:rPr>
          <w:rFonts w:ascii="Times New Roman" w:hAnsi="Times New Roman" w:cs="Times New Roman"/>
          <w:b/>
          <w:sz w:val="24"/>
          <w:szCs w:val="24"/>
        </w:rPr>
        <w:t xml:space="preserve"> «Терроризму – НЕТ!»</w:t>
      </w:r>
    </w:p>
    <w:p w14:paraId="105C96B7" w14:textId="5E2B93E4" w:rsidR="007243A8" w:rsidRPr="006213A2" w:rsidRDefault="007243A8" w:rsidP="00D24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3A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9373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324">
        <w:rPr>
          <w:rFonts w:ascii="Times New Roman" w:hAnsi="Times New Roman" w:cs="Times New Roman"/>
          <w:bCs/>
          <w:sz w:val="24"/>
          <w:szCs w:val="24"/>
        </w:rPr>
        <w:t xml:space="preserve">класс делится на три команды, каждой команде </w:t>
      </w:r>
      <w:r w:rsidRPr="006213A2">
        <w:rPr>
          <w:rFonts w:ascii="Times New Roman" w:hAnsi="Times New Roman" w:cs="Times New Roman"/>
          <w:sz w:val="24"/>
          <w:szCs w:val="24"/>
        </w:rPr>
        <w:t xml:space="preserve">необходимо придумать </w:t>
      </w:r>
      <w:r w:rsidR="00145AAE" w:rsidRPr="006213A2">
        <w:rPr>
          <w:rFonts w:ascii="Times New Roman" w:hAnsi="Times New Roman" w:cs="Times New Roman"/>
          <w:sz w:val="24"/>
          <w:szCs w:val="24"/>
        </w:rPr>
        <w:t>знак (символ),</w:t>
      </w:r>
      <w:r w:rsidRPr="006213A2">
        <w:rPr>
          <w:rFonts w:ascii="Times New Roman" w:hAnsi="Times New Roman" w:cs="Times New Roman"/>
          <w:sz w:val="24"/>
          <w:szCs w:val="24"/>
        </w:rPr>
        <w:t xml:space="preserve"> </w:t>
      </w:r>
      <w:r w:rsidR="001B0331" w:rsidRPr="006213A2">
        <w:rPr>
          <w:rFonts w:ascii="Times New Roman" w:hAnsi="Times New Roman" w:cs="Times New Roman"/>
          <w:sz w:val="24"/>
          <w:szCs w:val="24"/>
        </w:rPr>
        <w:t>который будет означать «МЫ ПРОТИВ ТЕРРОРИЗМА!»</w:t>
      </w:r>
      <w:r w:rsidR="00145AAE">
        <w:rPr>
          <w:rFonts w:ascii="Times New Roman" w:hAnsi="Times New Roman" w:cs="Times New Roman"/>
          <w:sz w:val="24"/>
          <w:szCs w:val="24"/>
        </w:rPr>
        <w:t>.</w:t>
      </w:r>
    </w:p>
    <w:p w14:paraId="4B0EB4BC" w14:textId="77777777" w:rsidR="00D24AAD" w:rsidRPr="006213A2" w:rsidRDefault="007243A8" w:rsidP="006213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6213A2">
        <w:rPr>
          <w:rFonts w:ascii="Times New Roman" w:hAnsi="Times New Roman" w:cs="Times New Roman"/>
          <w:sz w:val="24"/>
          <w:szCs w:val="24"/>
        </w:rPr>
        <w:t>Для осуществления своей фантазии дети могут использовать маркеры, карандаши, краски, главное, чтобы рисунок соответствовал заявленной тематике, был чётким и понятным.</w:t>
      </w:r>
    </w:p>
    <w:p w14:paraId="0E386A5D" w14:textId="77777777" w:rsidR="00436F61" w:rsidRPr="006213A2" w:rsidRDefault="00AF33B8" w:rsidP="00D24AAD">
      <w:pPr>
        <w:tabs>
          <w:tab w:val="left" w:pos="2460"/>
        </w:tabs>
        <w:spacing w:after="0" w:line="240" w:lineRule="auto"/>
        <w:ind w:firstLine="136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13A2">
        <w:rPr>
          <w:rFonts w:ascii="Times New Roman" w:hAnsi="Times New Roman" w:cs="Times New Roman"/>
          <w:b/>
          <w:sz w:val="24"/>
          <w:szCs w:val="24"/>
          <w:u w:val="single"/>
        </w:rPr>
        <w:t>СТАНЦИЯ «БУШУЮЩИЕ СТИХИИ»</w:t>
      </w:r>
    </w:p>
    <w:p w14:paraId="25553200" w14:textId="77777777" w:rsidR="00922D5E" w:rsidRPr="006213A2" w:rsidRDefault="00922D5E" w:rsidP="00D24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</w:t>
      </w:r>
      <w:r w:rsidR="00125CAB"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я:</w:t>
      </w:r>
    </w:p>
    <w:p w14:paraId="506BF707" w14:textId="414AC883" w:rsidR="00D24AAD" w:rsidRPr="006213A2" w:rsidRDefault="00922D5E" w:rsidP="00D24AAD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Ребята, какие бушующие стихии вы знаете?</w:t>
      </w:r>
      <w:r w:rsidR="00125CAB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Попробуйте сложить названия стихий из букв </w:t>
      </w: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партах лежат буквы, дети собирают: вода, огонь, земля, воздух.)</w:t>
      </w:r>
      <w:r w:rsidR="00D24AAD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24AAD" w:rsidRPr="006213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Приложение </w:t>
      </w:r>
      <w:r w:rsidR="00577F3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4</w:t>
      </w:r>
      <w:r w:rsidR="009373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58F096E4" w14:textId="77777777" w:rsidR="00922D5E" w:rsidRPr="006213A2" w:rsidRDefault="00922D5E" w:rsidP="00D24AAD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Какие стихий</w:t>
      </w:r>
      <w:r w:rsidR="00125CAB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ные бедствия нам приносит стихии: </w:t>
      </w: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вода, огонь, земля, воздух?</w:t>
      </w:r>
    </w:p>
    <w:p w14:paraId="20D99062" w14:textId="1AB3D33C" w:rsidR="00922D5E" w:rsidRPr="006213A2" w:rsidRDefault="00922D5E" w:rsidP="00D24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Буря </w:t>
      </w:r>
      <w:r w:rsidR="00145AAE"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— это</w:t>
      </w:r>
      <w:r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длительный, сильный ветер со скоростью 20 м/с.</w:t>
      </w:r>
    </w:p>
    <w:p w14:paraId="5584B420" w14:textId="77777777" w:rsidR="00922D5E" w:rsidRPr="006213A2" w:rsidRDefault="00922D5E" w:rsidP="00D24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Молния</w:t>
      </w:r>
      <w:r w:rsidR="00BE6E42"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  это большой разряд тока со вспышкой и громом. Температура его может быть 300000 градусов.</w:t>
      </w:r>
    </w:p>
    <w:p w14:paraId="5EFF1620" w14:textId="63EFE38B" w:rsidR="00922D5E" w:rsidRPr="006213A2" w:rsidRDefault="00922D5E" w:rsidP="00D24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Пожар</w:t>
      </w:r>
      <w:r w:rsidR="00BE6E42"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="00145AAE"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самая</w:t>
      </w:r>
      <w:r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большая опасность </w:t>
      </w:r>
      <w:r w:rsidR="00145AA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не только в лесу, но и дома</w:t>
      </w:r>
      <w:r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14:paraId="7B00B60B" w14:textId="77777777" w:rsidR="00922D5E" w:rsidRPr="006213A2" w:rsidRDefault="00922D5E" w:rsidP="00D24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Наводнение -  сильное затопление местности водой.</w:t>
      </w:r>
    </w:p>
    <w:p w14:paraId="6554BDD4" w14:textId="77777777" w:rsidR="00F056AE" w:rsidRPr="006213A2" w:rsidRDefault="00922D5E" w:rsidP="00F056AE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Отгадайте загадки:</w:t>
      </w:r>
    </w:p>
    <w:p w14:paraId="7F035557" w14:textId="77777777" w:rsidR="00922D5E" w:rsidRPr="006213A2" w:rsidRDefault="00922D5E" w:rsidP="00F056A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Летом долго шли дожди,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Льды и снег в горах сошли,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Вышла речка с берегов,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Огородов и садов.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Не найти — кругом вода.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Людям горе да беда.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Все в воде и, без сомненья,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Наступило… </w:t>
      </w:r>
      <w:r w:rsidRPr="00621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(наводнение)</w:t>
      </w:r>
    </w:p>
    <w:p w14:paraId="3DEDD6F4" w14:textId="77777777" w:rsidR="00922D5E" w:rsidRPr="006213A2" w:rsidRDefault="00922D5E" w:rsidP="00F056A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опасная гора,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Может вдруг ожить она.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Дымом, пламенем дышать,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Магму может извергать.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Люди в мире разных стран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Знают, что она — … </w:t>
      </w:r>
      <w:r w:rsidRPr="00621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(вулкан)</w:t>
      </w:r>
    </w:p>
    <w:p w14:paraId="685C1B4A" w14:textId="77777777" w:rsidR="00922D5E" w:rsidRPr="006213A2" w:rsidRDefault="00922D5E" w:rsidP="00F056A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Крыльев нет, но я летаю.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Я незрим, неосязаем.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Но, как только осерчаю,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Берегись, я с ног сбиваю. </w:t>
      </w:r>
      <w:r w:rsidRPr="00621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(Ветер)</w:t>
      </w:r>
    </w:p>
    <w:p w14:paraId="308FDF1E" w14:textId="77777777" w:rsidR="00922D5E" w:rsidRPr="006213A2" w:rsidRDefault="00922D5E" w:rsidP="00F056A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Раскаленная стрела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Дуб свалила у села. </w:t>
      </w:r>
      <w:r w:rsidRPr="00621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(Молния)</w:t>
      </w:r>
    </w:p>
    <w:p w14:paraId="1A6F57B2" w14:textId="77777777" w:rsidR="00125CAB" w:rsidRPr="006213A2" w:rsidRDefault="00125CAB" w:rsidP="00D24AA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83FA51" w14:textId="363060A9" w:rsidR="00922D5E" w:rsidRPr="006213A2" w:rsidRDefault="00F056AE" w:rsidP="00D24AAD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Соберите пазл «Лесной </w:t>
      </w:r>
      <w:r w:rsidR="00145AAE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пожар</w:t>
      </w:r>
      <w:r w:rsidR="00145AAE"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» (</w:t>
      </w:r>
      <w:r w:rsidR="00922D5E" w:rsidRPr="00621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 это задание отводится 1-2 минутки</w:t>
      </w:r>
      <w:r w:rsidR="00577F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="00145A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="00577F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Приложение 3</w:t>
      </w:r>
    </w:p>
    <w:p w14:paraId="2E26C72D" w14:textId="77777777" w:rsidR="00922D5E" w:rsidRPr="006213A2" w:rsidRDefault="00F056AE" w:rsidP="00D24AAD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Разбор ситуации</w:t>
      </w:r>
      <w:r w:rsidR="00922D5E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 во время отдыха на природе вас застала гроза. Что вы будете делать?</w:t>
      </w:r>
    </w:p>
    <w:p w14:paraId="20B3C358" w14:textId="77777777" w:rsidR="00922D5E" w:rsidRPr="006213A2" w:rsidRDefault="00922D5E" w:rsidP="00D24AA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Ответы:</w:t>
      </w:r>
    </w:p>
    <w:p w14:paraId="2B59D113" w14:textId="77777777" w:rsidR="00922D5E" w:rsidRPr="006213A2" w:rsidRDefault="00922D5E" w:rsidP="00D24AA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1. Отойти подальше от высоких предметов (отдельно стоящих деревьев, вышек, опор).</w:t>
      </w:r>
    </w:p>
    <w:p w14:paraId="2FB69208" w14:textId="77777777" w:rsidR="00922D5E" w:rsidRPr="006213A2" w:rsidRDefault="00922D5E" w:rsidP="00D24AA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2. Находясь на возвышении (холм, сопка, скала), спуститься вниз.</w:t>
      </w:r>
    </w:p>
    <w:p w14:paraId="0A0D055E" w14:textId="77777777" w:rsidR="00922D5E" w:rsidRPr="006213A2" w:rsidRDefault="00922D5E" w:rsidP="00D24AA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укрываться в камнях и скалах.</w:t>
      </w:r>
    </w:p>
    <w:p w14:paraId="30938D10" w14:textId="77777777" w:rsidR="00922D5E" w:rsidRPr="006213A2" w:rsidRDefault="00922D5E" w:rsidP="00D24AA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4. Постараться разместиться на сухом месте (колода, пень) и убрать ноги с земли.</w:t>
      </w:r>
    </w:p>
    <w:p w14:paraId="27977535" w14:textId="77777777" w:rsidR="00922D5E" w:rsidRPr="006213A2" w:rsidRDefault="00922D5E" w:rsidP="00D24AA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5. Отойти подальше от воды (река, озеро, пруд).</w:t>
      </w:r>
    </w:p>
    <w:p w14:paraId="78783649" w14:textId="77777777" w:rsidR="00922D5E" w:rsidRPr="006213A2" w:rsidRDefault="00922D5E" w:rsidP="00F056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«Хитрые» вопросы. (Дают доп. </w:t>
      </w:r>
      <w:r w:rsidR="00E70A86"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</w:t>
      </w: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аллы)</w:t>
      </w:r>
    </w:p>
    <w:p w14:paraId="36C78C06" w14:textId="77777777" w:rsidR="00922D5E" w:rsidRPr="006213A2" w:rsidRDefault="00922D5E" w:rsidP="00F056A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Можно ли спрятаться от молнии под деревом?</w:t>
      </w: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(Нет.)</w:t>
      </w:r>
    </w:p>
    <w:p w14:paraId="2053A59D" w14:textId="77777777" w:rsidR="00922D5E" w:rsidRPr="006213A2" w:rsidRDefault="00922D5E" w:rsidP="00F056A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Можно укрыться в машине</w:t>
      </w:r>
      <w:r w:rsidRPr="006213A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?</w:t>
      </w: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(Да, ее металлический корпус защитит вас.)</w:t>
      </w:r>
    </w:p>
    <w:p w14:paraId="44052CEF" w14:textId="77777777" w:rsidR="00125CAB" w:rsidRPr="006213A2" w:rsidRDefault="00922D5E" w:rsidP="00F056A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Можно ли бегать, двигаться во время грозы?</w:t>
      </w: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213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(Нет.)</w:t>
      </w:r>
    </w:p>
    <w:p w14:paraId="1599AFCF" w14:textId="1B06D415" w:rsidR="00125CAB" w:rsidRPr="006213A2" w:rsidRDefault="00125CAB" w:rsidP="00F056AE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Разгадайте кроссворд</w:t>
      </w:r>
      <w:r w:rsidR="004740E8" w:rsidRPr="00621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577F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577F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(кроссворд представлен в формате презентации, после ответа участников всплывает правильный ответ)</w:t>
      </w:r>
      <w:r w:rsidR="009373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577F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Приложение 2</w:t>
      </w:r>
    </w:p>
    <w:p w14:paraId="43FA49A7" w14:textId="77777777" w:rsidR="00125CAB" w:rsidRPr="006213A2" w:rsidRDefault="00125CAB" w:rsidP="006213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13AD6000" wp14:editId="7D48A229">
            <wp:extent cx="4076942" cy="22480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9778" b="3110"/>
                    <a:stretch/>
                  </pic:blipFill>
                  <pic:spPr bwMode="auto">
                    <a:xfrm>
                      <a:off x="0" y="0"/>
                      <a:ext cx="4083687" cy="22517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E86102" w14:textId="77777777" w:rsidR="00922D5E" w:rsidRPr="006213A2" w:rsidRDefault="00922D5E" w:rsidP="00922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21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</w:t>
      </w:r>
    </w:p>
    <w:p w14:paraId="34DE85A9" w14:textId="77777777" w:rsidR="00922D5E" w:rsidRPr="006213A2" w:rsidRDefault="00922D5E" w:rsidP="00922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 горизонтали</w:t>
      </w:r>
      <w:r w:rsidRPr="00621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 1. Наводнение. 4. Буря.</w:t>
      </w:r>
    </w:p>
    <w:p w14:paraId="57BA68A7" w14:textId="77777777" w:rsidR="00922D5E" w:rsidRPr="006213A2" w:rsidRDefault="00922D5E" w:rsidP="00922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 вертикали</w:t>
      </w:r>
      <w:r w:rsidRPr="00621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6213A2">
        <w:rPr>
          <w:rFonts w:ascii="Times New Roman" w:eastAsia="Times New Roman" w:hAnsi="Times New Roman" w:cs="Times New Roman"/>
          <w:color w:val="000000"/>
          <w:sz w:val="24"/>
          <w:szCs w:val="24"/>
        </w:rPr>
        <w:t> 2. Пожар. 3. Землетрясение.</w:t>
      </w:r>
    </w:p>
    <w:p w14:paraId="254DBAB7" w14:textId="77777777" w:rsidR="00922D5E" w:rsidRPr="006213A2" w:rsidRDefault="00922D5E" w:rsidP="00922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00D579" w14:textId="77777777" w:rsidR="00922D5E" w:rsidRPr="006213A2" w:rsidRDefault="00922D5E" w:rsidP="00922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0A5860" w14:textId="77777777" w:rsidR="00F056AE" w:rsidRPr="006213A2" w:rsidRDefault="00F056AE" w:rsidP="00257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ED3769" w14:textId="77777777" w:rsidR="00F056AE" w:rsidRPr="006213A2" w:rsidRDefault="00F056AE" w:rsidP="00257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739D80" w14:textId="77777777" w:rsidR="00F056AE" w:rsidRPr="006213A2" w:rsidRDefault="00F056AE" w:rsidP="00257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6DEF9F" w14:textId="77777777" w:rsidR="00F056AE" w:rsidRPr="006213A2" w:rsidRDefault="00F056AE" w:rsidP="00257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8E8279" w14:textId="77777777" w:rsidR="002578CB" w:rsidRPr="006213A2" w:rsidRDefault="002578CB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304263" w14:textId="77777777" w:rsidR="002578CB" w:rsidRPr="006213A2" w:rsidRDefault="002578CB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2275FB" w14:textId="77777777" w:rsidR="00577F34" w:rsidRDefault="00577F34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69E4E4C" w14:textId="77777777" w:rsidR="00577F34" w:rsidRDefault="00577F34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3E08627" w14:textId="77777777" w:rsidR="00577F34" w:rsidRDefault="00577F34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CC91D70" w14:textId="77777777" w:rsidR="00577F34" w:rsidRDefault="00577F34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0EE7AFA" w14:textId="77777777" w:rsidR="00577F34" w:rsidRDefault="00577F34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3AE954F" w14:textId="77777777" w:rsidR="00577F34" w:rsidRDefault="00577F34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2FF4DC3" w14:textId="77777777" w:rsidR="00577F34" w:rsidRDefault="00577F34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8585408" w14:textId="77777777" w:rsidR="00577F34" w:rsidRDefault="00577F34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8EA6D32" w14:textId="77777777" w:rsidR="00577F34" w:rsidRDefault="00577F34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D6F8F0E" w14:textId="6F9CAECA" w:rsidR="002578CB" w:rsidRPr="006213A2" w:rsidRDefault="002578CB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Приложение 3</w:t>
      </w:r>
    </w:p>
    <w:p w14:paraId="1BCFE3AE" w14:textId="77777777" w:rsidR="002578CB" w:rsidRPr="006213A2" w:rsidRDefault="002578CB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5E4AA7" w14:textId="77777777" w:rsidR="002578CB" w:rsidRPr="006213A2" w:rsidRDefault="002578CB" w:rsidP="00257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681E7A4" wp14:editId="20A07C63">
            <wp:extent cx="5497033" cy="3666109"/>
            <wp:effectExtent l="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XZzIpoH4x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4741" cy="367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2A43C" w14:textId="77777777" w:rsidR="00E70A86" w:rsidRPr="006213A2" w:rsidRDefault="00E70A86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437B26" w14:textId="77777777" w:rsidR="006213A2" w:rsidRDefault="006213A2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FD8231E" w14:textId="77777777" w:rsidR="001A0B0D" w:rsidRPr="006213A2" w:rsidRDefault="002578CB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Приложение 4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70A86" w:rsidRPr="006213A2" w14:paraId="17535B24" w14:textId="77777777" w:rsidTr="00F056AE">
        <w:trPr>
          <w:gridAfter w:val="2"/>
          <w:wAfter w:w="3191" w:type="dxa"/>
        </w:trPr>
        <w:tc>
          <w:tcPr>
            <w:tcW w:w="1595" w:type="dxa"/>
            <w:vAlign w:val="center"/>
          </w:tcPr>
          <w:p w14:paraId="41C80639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95" w:type="dxa"/>
            <w:vAlign w:val="center"/>
          </w:tcPr>
          <w:p w14:paraId="31A387C2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595" w:type="dxa"/>
            <w:vAlign w:val="center"/>
          </w:tcPr>
          <w:p w14:paraId="699BE927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595" w:type="dxa"/>
            <w:vAlign w:val="center"/>
          </w:tcPr>
          <w:p w14:paraId="1D4C688B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E70A86" w:rsidRPr="006213A2" w14:paraId="1454E81D" w14:textId="77777777" w:rsidTr="00F056AE">
        <w:tc>
          <w:tcPr>
            <w:tcW w:w="1595" w:type="dxa"/>
            <w:vAlign w:val="center"/>
          </w:tcPr>
          <w:p w14:paraId="73DC21DB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595" w:type="dxa"/>
            <w:vAlign w:val="center"/>
          </w:tcPr>
          <w:p w14:paraId="5F0BCE16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95" w:type="dxa"/>
            <w:vAlign w:val="center"/>
          </w:tcPr>
          <w:p w14:paraId="62EE01D3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595" w:type="dxa"/>
            <w:vAlign w:val="center"/>
          </w:tcPr>
          <w:p w14:paraId="5FC8E1B4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  <w:tc>
          <w:tcPr>
            <w:tcW w:w="1595" w:type="dxa"/>
            <w:vAlign w:val="center"/>
          </w:tcPr>
          <w:p w14:paraId="38879F5E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1596" w:type="dxa"/>
            <w:vMerge w:val="restart"/>
            <w:tcBorders>
              <w:top w:val="nil"/>
              <w:right w:val="nil"/>
            </w:tcBorders>
            <w:vAlign w:val="center"/>
          </w:tcPr>
          <w:p w14:paraId="45F99EFB" w14:textId="77777777" w:rsidR="00E70A86" w:rsidRPr="006213A2" w:rsidRDefault="00E70A86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0A86" w:rsidRPr="006213A2" w14:paraId="132B2185" w14:textId="77777777" w:rsidTr="00F056AE">
        <w:tc>
          <w:tcPr>
            <w:tcW w:w="1595" w:type="dxa"/>
            <w:vAlign w:val="center"/>
          </w:tcPr>
          <w:p w14:paraId="18596DB7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</w:p>
        </w:tc>
        <w:tc>
          <w:tcPr>
            <w:tcW w:w="1595" w:type="dxa"/>
            <w:vAlign w:val="center"/>
          </w:tcPr>
          <w:p w14:paraId="39D2BC67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595" w:type="dxa"/>
            <w:vAlign w:val="center"/>
          </w:tcPr>
          <w:p w14:paraId="64929ABA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595" w:type="dxa"/>
            <w:vAlign w:val="center"/>
          </w:tcPr>
          <w:p w14:paraId="6746AD35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595" w:type="dxa"/>
            <w:vAlign w:val="center"/>
          </w:tcPr>
          <w:p w14:paraId="1D6FA9B7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596" w:type="dxa"/>
            <w:vMerge/>
            <w:tcBorders>
              <w:top w:val="nil"/>
              <w:right w:val="nil"/>
            </w:tcBorders>
            <w:vAlign w:val="center"/>
          </w:tcPr>
          <w:p w14:paraId="5FCE94B1" w14:textId="77777777" w:rsidR="00E70A86" w:rsidRPr="006213A2" w:rsidRDefault="00E70A86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0A86" w:rsidRPr="006213A2" w14:paraId="394B1EB8" w14:textId="77777777" w:rsidTr="00F056AE">
        <w:tc>
          <w:tcPr>
            <w:tcW w:w="1595" w:type="dxa"/>
            <w:vAlign w:val="center"/>
          </w:tcPr>
          <w:p w14:paraId="78B1AF46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95" w:type="dxa"/>
            <w:vAlign w:val="center"/>
          </w:tcPr>
          <w:p w14:paraId="539E06F7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595" w:type="dxa"/>
            <w:vAlign w:val="center"/>
          </w:tcPr>
          <w:p w14:paraId="707E195B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</w:p>
        </w:tc>
        <w:tc>
          <w:tcPr>
            <w:tcW w:w="1595" w:type="dxa"/>
            <w:vAlign w:val="center"/>
          </w:tcPr>
          <w:p w14:paraId="309F99EB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595" w:type="dxa"/>
            <w:vAlign w:val="center"/>
          </w:tcPr>
          <w:p w14:paraId="75E08889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96" w:type="dxa"/>
            <w:vAlign w:val="center"/>
          </w:tcPr>
          <w:p w14:paraId="41E2EA81" w14:textId="77777777" w:rsidR="00E70A86" w:rsidRPr="006213A2" w:rsidRDefault="00F056AE" w:rsidP="00F056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</w:tbl>
    <w:p w14:paraId="11E65A1B" w14:textId="77777777" w:rsidR="00E70A86" w:rsidRPr="006213A2" w:rsidRDefault="00E70A86" w:rsidP="002578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1B6871" w14:textId="77777777" w:rsidR="00F056AE" w:rsidRPr="006213A2" w:rsidRDefault="00F056AE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E71F39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698D6E4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6632E2D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AD35F86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75E6EAC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2B5286F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A57A38D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3700339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00E055D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88935EE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4387130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54C32A3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98A649F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965BEE2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AC0951E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017BE2D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2650EDF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9CD5755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0F056C4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DE5798B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BCFB3DA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082ACA5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454227D" w14:textId="77777777" w:rsidR="00577F34" w:rsidRDefault="00577F34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F829E74" w14:textId="102631E0" w:rsidR="001A0B0D" w:rsidRPr="006213A2" w:rsidRDefault="00E70A86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Приложение </w:t>
      </w:r>
      <w:r w:rsidR="00577F3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</w:t>
      </w:r>
    </w:p>
    <w:p w14:paraId="41059518" w14:textId="77777777" w:rsidR="001A0B0D" w:rsidRPr="006213A2" w:rsidRDefault="002578CB" w:rsidP="00922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47D09477" wp14:editId="27DC8368">
            <wp:extent cx="6071191" cy="4178595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157" t="7075" r="1327"/>
                    <a:stretch/>
                  </pic:blipFill>
                  <pic:spPr bwMode="auto">
                    <a:xfrm>
                      <a:off x="0" y="0"/>
                      <a:ext cx="6070356" cy="4178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35821A" w14:textId="77777777" w:rsidR="001A0B0D" w:rsidRPr="006213A2" w:rsidRDefault="001A0B0D" w:rsidP="00922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5CCE4C1" w14:textId="77777777" w:rsidR="001A0B0D" w:rsidRPr="006213A2" w:rsidRDefault="001A0B0D" w:rsidP="00922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709AA1" w14:textId="77777777" w:rsidR="00922D5E" w:rsidRPr="006213A2" w:rsidRDefault="00922D5E" w:rsidP="00922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E8D626" w14:textId="77777777" w:rsidR="00B44DFB" w:rsidRPr="006213A2" w:rsidRDefault="00B44DFB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6C4A77" w14:textId="77777777" w:rsidR="00B44DFB" w:rsidRPr="006213A2" w:rsidRDefault="00B44DFB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71AF32" w14:textId="77777777" w:rsidR="00B44DFB" w:rsidRPr="006213A2" w:rsidRDefault="00B44DFB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5ABD39" w14:textId="77777777" w:rsidR="00B44DFB" w:rsidRPr="006213A2" w:rsidRDefault="00B44DFB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A1A060D" w14:textId="77777777" w:rsidR="00B44DFB" w:rsidRPr="006213A2" w:rsidRDefault="00B44DFB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671278" w14:textId="77777777" w:rsidR="001A0B0D" w:rsidRPr="006213A2" w:rsidRDefault="00E70A86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213A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Приложение 6</w:t>
      </w:r>
    </w:p>
    <w:p w14:paraId="243C2EBB" w14:textId="77777777" w:rsidR="00F056AE" w:rsidRPr="006213A2" w:rsidRDefault="00F056AE" w:rsidP="00E70A8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176"/>
        <w:gridCol w:w="3181"/>
        <w:gridCol w:w="3214"/>
      </w:tblGrid>
      <w:tr w:rsidR="00E70A86" w:rsidRPr="006213A2" w14:paraId="6B42D883" w14:textId="77777777" w:rsidTr="00B44DFB">
        <w:trPr>
          <w:trHeight w:val="1656"/>
        </w:trPr>
        <w:tc>
          <w:tcPr>
            <w:tcW w:w="1659" w:type="pct"/>
            <w:vMerge w:val="restart"/>
            <w:vAlign w:val="center"/>
          </w:tcPr>
          <w:p w14:paraId="33D98B0F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  <w:p w14:paraId="3BB89119" w14:textId="77777777" w:rsidR="00E70A86" w:rsidRPr="006213A2" w:rsidRDefault="00E70A86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Б</w:t>
            </w:r>
          </w:p>
          <w:p w14:paraId="32A32CF9" w14:textId="77777777" w:rsidR="00E70A86" w:rsidRPr="006213A2" w:rsidRDefault="00E70A86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</w:tc>
        <w:tc>
          <w:tcPr>
            <w:tcW w:w="1662" w:type="pct"/>
            <w:vMerge w:val="restart"/>
            <w:vAlign w:val="center"/>
          </w:tcPr>
          <w:p w14:paraId="39010B79" w14:textId="77777777" w:rsidR="00E70A86" w:rsidRPr="006213A2" w:rsidRDefault="00AF33B8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Е</w:t>
            </w:r>
          </w:p>
        </w:tc>
        <w:tc>
          <w:tcPr>
            <w:tcW w:w="1679" w:type="pct"/>
            <w:vMerge w:val="restart"/>
            <w:vAlign w:val="center"/>
          </w:tcPr>
          <w:p w14:paraId="7821F194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  <w:p w14:paraId="493DA5B0" w14:textId="77777777" w:rsidR="00E70A86" w:rsidRPr="006213A2" w:rsidRDefault="00AF33B8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З</w:t>
            </w:r>
          </w:p>
          <w:p w14:paraId="5D0A3291" w14:textId="77777777" w:rsidR="00E70A86" w:rsidRPr="006213A2" w:rsidRDefault="00E70A86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</w:tc>
      </w:tr>
      <w:tr w:rsidR="00E70A86" w:rsidRPr="006213A2" w14:paraId="69462B44" w14:textId="77777777" w:rsidTr="00B44DFB">
        <w:trPr>
          <w:trHeight w:val="1656"/>
        </w:trPr>
        <w:tc>
          <w:tcPr>
            <w:tcW w:w="1659" w:type="pct"/>
            <w:vMerge/>
            <w:vAlign w:val="center"/>
          </w:tcPr>
          <w:p w14:paraId="7E7912BF" w14:textId="77777777" w:rsidR="00E70A86" w:rsidRPr="006213A2" w:rsidRDefault="00E70A86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</w:tc>
        <w:tc>
          <w:tcPr>
            <w:tcW w:w="1662" w:type="pct"/>
            <w:vMerge/>
            <w:vAlign w:val="center"/>
          </w:tcPr>
          <w:p w14:paraId="05D11EA7" w14:textId="77777777" w:rsidR="00E70A86" w:rsidRPr="006213A2" w:rsidRDefault="00E70A86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</w:tc>
        <w:tc>
          <w:tcPr>
            <w:tcW w:w="1679" w:type="pct"/>
            <w:vMerge/>
            <w:vAlign w:val="center"/>
          </w:tcPr>
          <w:p w14:paraId="4291AA7C" w14:textId="77777777" w:rsidR="00E70A86" w:rsidRPr="006213A2" w:rsidRDefault="00E70A86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</w:tc>
      </w:tr>
      <w:tr w:rsidR="00E70A86" w:rsidRPr="006213A2" w14:paraId="3640F2D5" w14:textId="77777777" w:rsidTr="00B44DFB">
        <w:tc>
          <w:tcPr>
            <w:tcW w:w="1659" w:type="pct"/>
            <w:vAlign w:val="center"/>
          </w:tcPr>
          <w:p w14:paraId="43F6AFD6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  <w:p w14:paraId="69C4804D" w14:textId="77777777" w:rsidR="00E70A86" w:rsidRPr="006213A2" w:rsidRDefault="00AF33B8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lastRenderedPageBreak/>
              <w:t>О</w:t>
            </w:r>
          </w:p>
          <w:p w14:paraId="327B08D4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</w:tc>
        <w:tc>
          <w:tcPr>
            <w:tcW w:w="1662" w:type="pct"/>
            <w:vAlign w:val="center"/>
          </w:tcPr>
          <w:p w14:paraId="350E7459" w14:textId="77777777" w:rsidR="00E70A86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lastRenderedPageBreak/>
              <w:t>П</w:t>
            </w:r>
          </w:p>
        </w:tc>
        <w:tc>
          <w:tcPr>
            <w:tcW w:w="1679" w:type="pct"/>
            <w:vAlign w:val="center"/>
          </w:tcPr>
          <w:p w14:paraId="0692512E" w14:textId="77777777" w:rsidR="00E70A86" w:rsidRPr="006213A2" w:rsidRDefault="00AF33B8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А</w:t>
            </w:r>
          </w:p>
        </w:tc>
      </w:tr>
      <w:tr w:rsidR="00E70A86" w:rsidRPr="006213A2" w14:paraId="7377A42A" w14:textId="77777777" w:rsidTr="00B44DFB">
        <w:tc>
          <w:tcPr>
            <w:tcW w:w="1659" w:type="pct"/>
            <w:vAlign w:val="center"/>
          </w:tcPr>
          <w:p w14:paraId="74B093CB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  <w:p w14:paraId="3522B85A" w14:textId="77777777" w:rsidR="00E70A86" w:rsidRPr="006213A2" w:rsidRDefault="00AF33B8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С</w:t>
            </w:r>
          </w:p>
          <w:p w14:paraId="100713DD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</w:tc>
        <w:tc>
          <w:tcPr>
            <w:tcW w:w="1662" w:type="pct"/>
            <w:vAlign w:val="center"/>
          </w:tcPr>
          <w:p w14:paraId="7A91BD7A" w14:textId="77777777" w:rsidR="00E70A86" w:rsidRPr="006213A2" w:rsidRDefault="00AF33B8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Н</w:t>
            </w:r>
          </w:p>
        </w:tc>
        <w:tc>
          <w:tcPr>
            <w:tcW w:w="1679" w:type="pct"/>
            <w:vAlign w:val="center"/>
          </w:tcPr>
          <w:p w14:paraId="441EFA5D" w14:textId="77777777" w:rsidR="00E70A86" w:rsidRPr="006213A2" w:rsidRDefault="00E70A86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О</w:t>
            </w:r>
          </w:p>
        </w:tc>
      </w:tr>
      <w:tr w:rsidR="00B44DFB" w:rsidRPr="006213A2" w14:paraId="4A50CC7A" w14:textId="77777777" w:rsidTr="00B44DFB">
        <w:tc>
          <w:tcPr>
            <w:tcW w:w="1659" w:type="pct"/>
            <w:vAlign w:val="center"/>
          </w:tcPr>
          <w:p w14:paraId="4FE1CC0E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  <w:p w14:paraId="245E0509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С</w:t>
            </w:r>
          </w:p>
          <w:p w14:paraId="45F3FCD7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</w:p>
        </w:tc>
        <w:tc>
          <w:tcPr>
            <w:tcW w:w="1662" w:type="pct"/>
            <w:vAlign w:val="center"/>
          </w:tcPr>
          <w:p w14:paraId="3C37A464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Т</w:t>
            </w:r>
          </w:p>
        </w:tc>
        <w:tc>
          <w:tcPr>
            <w:tcW w:w="1679" w:type="pct"/>
            <w:vAlign w:val="center"/>
          </w:tcPr>
          <w:p w14:paraId="3DAA5377" w14:textId="77777777" w:rsidR="00B44DFB" w:rsidRPr="006213A2" w:rsidRDefault="00B44DFB" w:rsidP="00B44D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</w:pPr>
            <w:r w:rsidRPr="006213A2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</w:rPr>
              <w:t>Ь</w:t>
            </w:r>
          </w:p>
        </w:tc>
      </w:tr>
    </w:tbl>
    <w:p w14:paraId="18C152C4" w14:textId="77777777" w:rsidR="00E70A86" w:rsidRPr="006213A2" w:rsidRDefault="00E70A86" w:rsidP="00E70A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70A86" w:rsidRPr="006213A2" w:rsidSect="001A0B0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4B90F900" w14:textId="23BC86B3" w:rsidR="00B44DFB" w:rsidRDefault="0068078D" w:rsidP="00B44DFB">
      <w:pPr>
        <w:tabs>
          <w:tab w:val="left" w:pos="2460"/>
        </w:tabs>
        <w:spacing w:line="360" w:lineRule="auto"/>
        <w:rPr>
          <w:rFonts w:ascii="Times New Roman" w:hAnsi="Times New Roman" w:cs="Times New Roman"/>
          <w:sz w:val="1600"/>
          <w:szCs w:val="1600"/>
        </w:rPr>
      </w:pPr>
      <w:r w:rsidRPr="0068078D">
        <w:rPr>
          <w:rFonts w:ascii="Times New Roman" w:hAnsi="Times New Roman" w:cs="Times New Roman"/>
          <w:sz w:val="1600"/>
          <w:szCs w:val="1600"/>
        </w:rPr>
        <w:lastRenderedPageBreak/>
        <w:t>Б</w:t>
      </w:r>
    </w:p>
    <w:p w14:paraId="1BDFF74B" w14:textId="6D1A96F7" w:rsidR="0068078D" w:rsidRDefault="0068078D" w:rsidP="0068078D">
      <w:pPr>
        <w:tabs>
          <w:tab w:val="left" w:pos="2460"/>
        </w:tabs>
        <w:spacing w:line="360" w:lineRule="auto"/>
        <w:rPr>
          <w:rFonts w:ascii="Times New Roman" w:hAnsi="Times New Roman" w:cs="Times New Roman"/>
          <w:sz w:val="1600"/>
          <w:szCs w:val="1600"/>
        </w:rPr>
      </w:pPr>
      <w:r>
        <w:rPr>
          <w:rFonts w:ascii="Times New Roman" w:hAnsi="Times New Roman" w:cs="Times New Roman"/>
          <w:sz w:val="1600"/>
          <w:szCs w:val="1600"/>
        </w:rPr>
        <w:lastRenderedPageBreak/>
        <w:t>Е</w:t>
      </w:r>
      <w:r>
        <w:rPr>
          <w:rFonts w:ascii="Times New Roman" w:hAnsi="Times New Roman" w:cs="Times New Roman"/>
          <w:sz w:val="1600"/>
          <w:szCs w:val="1600"/>
        </w:rPr>
        <w:lastRenderedPageBreak/>
        <w:t>З</w:t>
      </w:r>
      <w:r w:rsidRPr="0068078D">
        <w:rPr>
          <w:rFonts w:ascii="Times New Roman" w:hAnsi="Times New Roman" w:cs="Times New Roman"/>
          <w:sz w:val="1460"/>
          <w:szCs w:val="1460"/>
        </w:rPr>
        <w:lastRenderedPageBreak/>
        <w:t>О</w:t>
      </w:r>
      <w:r w:rsidRPr="0068078D">
        <w:rPr>
          <w:rFonts w:ascii="Times New Roman" w:hAnsi="Times New Roman" w:cs="Times New Roman"/>
          <w:sz w:val="1460"/>
          <w:szCs w:val="1460"/>
        </w:rPr>
        <w:lastRenderedPageBreak/>
        <w:t>П</w:t>
      </w:r>
      <w:r w:rsidRPr="0068078D">
        <w:rPr>
          <w:rFonts w:ascii="Times New Roman" w:hAnsi="Times New Roman" w:cs="Times New Roman"/>
          <w:sz w:val="1460"/>
          <w:szCs w:val="1460"/>
        </w:rPr>
        <w:lastRenderedPageBreak/>
        <w:t>А</w:t>
      </w:r>
      <w:r>
        <w:rPr>
          <w:rFonts w:ascii="Times New Roman" w:hAnsi="Times New Roman" w:cs="Times New Roman"/>
          <w:sz w:val="1600"/>
          <w:szCs w:val="1600"/>
        </w:rPr>
        <w:lastRenderedPageBreak/>
        <w:t>С</w:t>
      </w:r>
      <w:r w:rsidRPr="0068078D">
        <w:rPr>
          <w:rFonts w:ascii="Times New Roman" w:hAnsi="Times New Roman" w:cs="Times New Roman"/>
          <w:sz w:val="1460"/>
          <w:szCs w:val="1460"/>
        </w:rPr>
        <w:lastRenderedPageBreak/>
        <w:t>Н</w:t>
      </w:r>
      <w:r w:rsidRPr="0068078D">
        <w:rPr>
          <w:rFonts w:ascii="Times New Roman" w:hAnsi="Times New Roman" w:cs="Times New Roman"/>
          <w:sz w:val="1460"/>
          <w:szCs w:val="1460"/>
        </w:rPr>
        <w:lastRenderedPageBreak/>
        <w:t>О</w:t>
      </w:r>
      <w:r>
        <w:rPr>
          <w:rFonts w:ascii="Times New Roman" w:hAnsi="Times New Roman" w:cs="Times New Roman"/>
          <w:sz w:val="1600"/>
          <w:szCs w:val="1600"/>
        </w:rPr>
        <w:lastRenderedPageBreak/>
        <w:t>С</w:t>
      </w:r>
      <w:r>
        <w:rPr>
          <w:rFonts w:ascii="Times New Roman" w:hAnsi="Times New Roman" w:cs="Times New Roman"/>
          <w:sz w:val="1600"/>
          <w:szCs w:val="1600"/>
        </w:rPr>
        <w:lastRenderedPageBreak/>
        <w:t>Т</w:t>
      </w:r>
      <w:r>
        <w:rPr>
          <w:rFonts w:ascii="Times New Roman" w:hAnsi="Times New Roman" w:cs="Times New Roman"/>
          <w:sz w:val="1600"/>
          <w:szCs w:val="1600"/>
        </w:rPr>
        <w:lastRenderedPageBreak/>
        <w:t>Ь</w:t>
      </w:r>
    </w:p>
    <w:p w14:paraId="553ACD6D" w14:textId="50543529" w:rsidR="0068078D" w:rsidRDefault="0068078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60"/>
          <w:szCs w:val="260"/>
        </w:rPr>
      </w:pPr>
      <w:r w:rsidRPr="0068078D">
        <w:rPr>
          <w:rFonts w:ascii="Times New Roman" w:hAnsi="Times New Roman" w:cs="Times New Roman"/>
          <w:sz w:val="260"/>
          <w:szCs w:val="260"/>
        </w:rPr>
        <w:lastRenderedPageBreak/>
        <w:t>В О Д А</w:t>
      </w:r>
    </w:p>
    <w:p w14:paraId="5DA3F135" w14:textId="21AA3D08" w:rsidR="0068078D" w:rsidRDefault="0068078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60"/>
          <w:szCs w:val="260"/>
        </w:rPr>
      </w:pPr>
      <w:r>
        <w:rPr>
          <w:rFonts w:ascii="Times New Roman" w:hAnsi="Times New Roman" w:cs="Times New Roman"/>
          <w:sz w:val="260"/>
          <w:szCs w:val="260"/>
        </w:rPr>
        <w:t xml:space="preserve">О Г О Н Ь З Е М </w:t>
      </w:r>
      <w:r>
        <w:rPr>
          <w:rFonts w:ascii="Times New Roman" w:hAnsi="Times New Roman" w:cs="Times New Roman"/>
          <w:sz w:val="260"/>
          <w:szCs w:val="260"/>
        </w:rPr>
        <w:lastRenderedPageBreak/>
        <w:t>Л Я В О З Д У Х</w:t>
      </w:r>
    </w:p>
    <w:p w14:paraId="01F51ADE" w14:textId="77777777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60"/>
          <w:szCs w:val="260"/>
        </w:rPr>
      </w:pPr>
    </w:p>
    <w:p w14:paraId="2E60E005" w14:textId="77777777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E3833A" w14:textId="77777777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65C38D" w14:textId="47510F13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МОЙ ДОМ – МОЯ КРЕПОСТЬ</w:t>
      </w:r>
    </w:p>
    <w:p w14:paraId="5BBCB281" w14:textId="77777777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BADE9D" w14:textId="5DC673A1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БЕРЕГИСЬ ОГНЯ</w:t>
      </w:r>
    </w:p>
    <w:p w14:paraId="650137BD" w14:textId="77777777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C04C2B" w14:textId="587ECDF2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ТИШЕ ЕДЕШЬ, ДАЛЬШЕ БУДЕШЬ</w:t>
      </w:r>
    </w:p>
    <w:p w14:paraId="51684519" w14:textId="77777777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FE66C5" w14:textId="506B7A23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ЗНАЕМ, ЧТО НЕЛЬЗЯ</w:t>
      </w:r>
    </w:p>
    <w:p w14:paraId="25B0A4A1" w14:textId="77777777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C013DB" w14:textId="266DCF08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АНТИТЕРРОР</w:t>
      </w:r>
    </w:p>
    <w:p w14:paraId="2FC685B9" w14:textId="77777777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4C6478" w14:textId="677517B6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БУШУЮЩИЕ СТИХИИ</w:t>
      </w:r>
    </w:p>
    <w:p w14:paraId="4500A6E4" w14:textId="77777777" w:rsid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50F968" w14:textId="77777777" w:rsidR="009C29CD" w:rsidRPr="009C29CD" w:rsidRDefault="009C29CD" w:rsidP="0068078D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C29CD" w:rsidRPr="009C29CD" w:rsidSect="00E70A8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4B3D"/>
    <w:multiLevelType w:val="hybridMultilevel"/>
    <w:tmpl w:val="405A1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037FC"/>
    <w:multiLevelType w:val="hybridMultilevel"/>
    <w:tmpl w:val="15666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3D00"/>
    <w:multiLevelType w:val="hybridMultilevel"/>
    <w:tmpl w:val="B8C03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F39B4"/>
    <w:multiLevelType w:val="hybridMultilevel"/>
    <w:tmpl w:val="DF1A6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D2693"/>
    <w:multiLevelType w:val="hybridMultilevel"/>
    <w:tmpl w:val="F174B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C55ED"/>
    <w:multiLevelType w:val="hybridMultilevel"/>
    <w:tmpl w:val="50843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65ECD"/>
    <w:multiLevelType w:val="hybridMultilevel"/>
    <w:tmpl w:val="FE604648"/>
    <w:lvl w:ilvl="0" w:tplc="8B187E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218F4"/>
    <w:multiLevelType w:val="hybridMultilevel"/>
    <w:tmpl w:val="02E2FE1E"/>
    <w:lvl w:ilvl="0" w:tplc="87D0C6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B6343A"/>
    <w:multiLevelType w:val="hybridMultilevel"/>
    <w:tmpl w:val="E6F02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A5234"/>
    <w:multiLevelType w:val="hybridMultilevel"/>
    <w:tmpl w:val="38AA2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65B7B"/>
    <w:multiLevelType w:val="hybridMultilevel"/>
    <w:tmpl w:val="E2F2E6E8"/>
    <w:lvl w:ilvl="0" w:tplc="5284E1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280D25"/>
    <w:multiLevelType w:val="hybridMultilevel"/>
    <w:tmpl w:val="02EC5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F4083"/>
    <w:multiLevelType w:val="hybridMultilevel"/>
    <w:tmpl w:val="E8525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E7B97"/>
    <w:multiLevelType w:val="hybridMultilevel"/>
    <w:tmpl w:val="F47E4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F26BA"/>
    <w:multiLevelType w:val="hybridMultilevel"/>
    <w:tmpl w:val="DF1A62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F4C3E"/>
    <w:multiLevelType w:val="hybridMultilevel"/>
    <w:tmpl w:val="0E2AA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E37A99"/>
    <w:multiLevelType w:val="hybridMultilevel"/>
    <w:tmpl w:val="25C66C3A"/>
    <w:lvl w:ilvl="0" w:tplc="69F0A3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B1ED2"/>
    <w:multiLevelType w:val="hybridMultilevel"/>
    <w:tmpl w:val="231C7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77C0A"/>
    <w:multiLevelType w:val="multilevel"/>
    <w:tmpl w:val="564C1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E6166A"/>
    <w:multiLevelType w:val="hybridMultilevel"/>
    <w:tmpl w:val="9B941F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23866648">
    <w:abstractNumId w:val="9"/>
  </w:num>
  <w:num w:numId="2" w16cid:durableId="162204648">
    <w:abstractNumId w:val="18"/>
  </w:num>
  <w:num w:numId="3" w16cid:durableId="1158692537">
    <w:abstractNumId w:val="2"/>
  </w:num>
  <w:num w:numId="4" w16cid:durableId="585961741">
    <w:abstractNumId w:val="1"/>
  </w:num>
  <w:num w:numId="5" w16cid:durableId="637102648">
    <w:abstractNumId w:val="17"/>
  </w:num>
  <w:num w:numId="6" w16cid:durableId="1938638983">
    <w:abstractNumId w:val="4"/>
  </w:num>
  <w:num w:numId="7" w16cid:durableId="1233081499">
    <w:abstractNumId w:val="19"/>
  </w:num>
  <w:num w:numId="8" w16cid:durableId="1913194499">
    <w:abstractNumId w:val="15"/>
  </w:num>
  <w:num w:numId="9" w16cid:durableId="448738839">
    <w:abstractNumId w:val="5"/>
  </w:num>
  <w:num w:numId="10" w16cid:durableId="1420785009">
    <w:abstractNumId w:val="6"/>
  </w:num>
  <w:num w:numId="11" w16cid:durableId="178586618">
    <w:abstractNumId w:val="0"/>
  </w:num>
  <w:num w:numId="12" w16cid:durableId="1058893728">
    <w:abstractNumId w:val="13"/>
  </w:num>
  <w:num w:numId="13" w16cid:durableId="1649896311">
    <w:abstractNumId w:val="14"/>
  </w:num>
  <w:num w:numId="14" w16cid:durableId="1072311387">
    <w:abstractNumId w:val="12"/>
  </w:num>
  <w:num w:numId="15" w16cid:durableId="2138406452">
    <w:abstractNumId w:val="8"/>
  </w:num>
  <w:num w:numId="16" w16cid:durableId="1646860758">
    <w:abstractNumId w:val="3"/>
  </w:num>
  <w:num w:numId="17" w16cid:durableId="1521889730">
    <w:abstractNumId w:val="16"/>
  </w:num>
  <w:num w:numId="18" w16cid:durableId="989208068">
    <w:abstractNumId w:val="7"/>
  </w:num>
  <w:num w:numId="19" w16cid:durableId="590503234">
    <w:abstractNumId w:val="11"/>
  </w:num>
  <w:num w:numId="20" w16cid:durableId="14638821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2D2"/>
    <w:rsid w:val="000174C7"/>
    <w:rsid w:val="000777D7"/>
    <w:rsid w:val="00125CAB"/>
    <w:rsid w:val="00145AAE"/>
    <w:rsid w:val="001752D2"/>
    <w:rsid w:val="001A0B0D"/>
    <w:rsid w:val="001B0331"/>
    <w:rsid w:val="002435B6"/>
    <w:rsid w:val="00247204"/>
    <w:rsid w:val="002578CB"/>
    <w:rsid w:val="002763E9"/>
    <w:rsid w:val="00290779"/>
    <w:rsid w:val="003023EC"/>
    <w:rsid w:val="003E3AF2"/>
    <w:rsid w:val="004363E5"/>
    <w:rsid w:val="00436F61"/>
    <w:rsid w:val="004740E8"/>
    <w:rsid w:val="004C70D9"/>
    <w:rsid w:val="004D7775"/>
    <w:rsid w:val="00577F34"/>
    <w:rsid w:val="005C72F3"/>
    <w:rsid w:val="00600ED1"/>
    <w:rsid w:val="006213A2"/>
    <w:rsid w:val="0062248E"/>
    <w:rsid w:val="0068078D"/>
    <w:rsid w:val="006965F4"/>
    <w:rsid w:val="006E2670"/>
    <w:rsid w:val="007243A8"/>
    <w:rsid w:val="007247E1"/>
    <w:rsid w:val="00757E0D"/>
    <w:rsid w:val="007C58EA"/>
    <w:rsid w:val="0089013D"/>
    <w:rsid w:val="008E1440"/>
    <w:rsid w:val="00922D5E"/>
    <w:rsid w:val="00937324"/>
    <w:rsid w:val="00941CF5"/>
    <w:rsid w:val="00950B50"/>
    <w:rsid w:val="00982711"/>
    <w:rsid w:val="009C29CD"/>
    <w:rsid w:val="009D31B6"/>
    <w:rsid w:val="00AF33B8"/>
    <w:rsid w:val="00B177E9"/>
    <w:rsid w:val="00B42D63"/>
    <w:rsid w:val="00B44DFB"/>
    <w:rsid w:val="00BE6E42"/>
    <w:rsid w:val="00C65B44"/>
    <w:rsid w:val="00D24AAD"/>
    <w:rsid w:val="00D90D13"/>
    <w:rsid w:val="00DC786E"/>
    <w:rsid w:val="00E15C97"/>
    <w:rsid w:val="00E70A86"/>
    <w:rsid w:val="00F056AE"/>
    <w:rsid w:val="00F363D1"/>
    <w:rsid w:val="00F656DB"/>
    <w:rsid w:val="00FB1632"/>
    <w:rsid w:val="00FE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1E4FD"/>
  <w15:docId w15:val="{972DFF4F-4517-424B-BCE7-CCA55135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2D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25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5CA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578CB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E70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FB16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02F94-D1A1-40DC-8306-E6240916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24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Алексеева Александра Николаевна</cp:lastModifiedBy>
  <cp:revision>10</cp:revision>
  <cp:lastPrinted>2025-09-12T05:39:00Z</cp:lastPrinted>
  <dcterms:created xsi:type="dcterms:W3CDTF">2022-10-13T14:00:00Z</dcterms:created>
  <dcterms:modified xsi:type="dcterms:W3CDTF">2025-10-27T10:53:00Z</dcterms:modified>
</cp:coreProperties>
</file>